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right"/>
        <w:tblLook w:val="01E0"/>
      </w:tblPr>
      <w:tblGrid>
        <w:gridCol w:w="5510"/>
        <w:gridCol w:w="4946"/>
      </w:tblGrid>
      <w:tr w:rsidR="00B92346" w:rsidRPr="005E590D" w:rsidTr="005832EB">
        <w:trPr>
          <w:jc w:val="right"/>
        </w:trPr>
        <w:tc>
          <w:tcPr>
            <w:tcW w:w="5510" w:type="dxa"/>
          </w:tcPr>
          <w:p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B92346" w:rsidRPr="00363AFE" w:rsidRDefault="00B92346" w:rsidP="00262C7C">
            <w:pPr>
              <w:rPr>
                <w:sz w:val="28"/>
                <w:szCs w:val="28"/>
              </w:rPr>
            </w:pPr>
            <w:r w:rsidRPr="00363AFE">
              <w:rPr>
                <w:sz w:val="28"/>
                <w:szCs w:val="28"/>
              </w:rPr>
              <w:t>УТВЕРЖДАЮ</w:t>
            </w:r>
          </w:p>
        </w:tc>
      </w:tr>
      <w:tr w:rsidR="00B92346" w:rsidRPr="005E590D" w:rsidTr="005832EB">
        <w:trPr>
          <w:jc w:val="right"/>
        </w:trPr>
        <w:tc>
          <w:tcPr>
            <w:tcW w:w="5510" w:type="dxa"/>
          </w:tcPr>
          <w:p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B92346" w:rsidRPr="00363AFE" w:rsidRDefault="00A102B4" w:rsidP="00262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B92346" w:rsidRPr="00363AFE">
              <w:rPr>
                <w:sz w:val="28"/>
                <w:szCs w:val="28"/>
              </w:rPr>
              <w:t xml:space="preserve"> главного управления по физической к</w:t>
            </w:r>
            <w:r w:rsidR="009A2488">
              <w:rPr>
                <w:sz w:val="28"/>
                <w:szCs w:val="28"/>
              </w:rPr>
              <w:t xml:space="preserve">ультуре и спорту администрации </w:t>
            </w:r>
            <w:r w:rsidR="00B92346" w:rsidRPr="00363AFE">
              <w:rPr>
                <w:sz w:val="28"/>
                <w:szCs w:val="28"/>
              </w:rPr>
              <w:t>города Красноярска</w:t>
            </w:r>
          </w:p>
        </w:tc>
      </w:tr>
    </w:tbl>
    <w:p w:rsidR="00F31F0D" w:rsidRPr="005E590D" w:rsidRDefault="00F31F0D" w:rsidP="00A40BCC"/>
    <w:p w:rsidR="00B92346" w:rsidRDefault="00B92346" w:rsidP="00B9234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 А.В. Каминский</w:t>
      </w:r>
    </w:p>
    <w:p w:rsidR="00B92346" w:rsidRPr="005E590D" w:rsidRDefault="00B92346" w:rsidP="00B92346">
      <w:pPr>
        <w:jc w:val="right"/>
      </w:pPr>
      <w:r>
        <w:rPr>
          <w:sz w:val="28"/>
          <w:szCs w:val="28"/>
        </w:rPr>
        <w:t>«___»_______________________202</w:t>
      </w:r>
      <w:r w:rsidR="00A834E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F31F0D" w:rsidRPr="005E590D" w:rsidRDefault="00F31F0D" w:rsidP="00A40BCC"/>
    <w:p w:rsidR="00F31F0D" w:rsidRPr="005E590D" w:rsidRDefault="00F31F0D" w:rsidP="00A40BCC"/>
    <w:p w:rsidR="00F31F0D" w:rsidRPr="005E590D" w:rsidRDefault="00F31F0D" w:rsidP="00D441B4">
      <w:pPr>
        <w:jc w:val="both"/>
      </w:pPr>
    </w:p>
    <w:p w:rsidR="00F31F0D" w:rsidRPr="005E590D" w:rsidRDefault="00F31F0D" w:rsidP="00A40BCC">
      <w:pPr>
        <w:rPr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F31F0D" w:rsidRPr="005E590D" w:rsidRDefault="00F31F0D" w:rsidP="008635DE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</w:rPr>
        <w:t>Положение</w:t>
      </w:r>
    </w:p>
    <w:p w:rsidR="00F31F0D" w:rsidRPr="005E590D" w:rsidRDefault="00F31F0D" w:rsidP="008635DE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О проведении </w:t>
      </w:r>
      <w:r w:rsidR="00544C16">
        <w:rPr>
          <w:sz w:val="28"/>
          <w:szCs w:val="28"/>
        </w:rPr>
        <w:t>Рогейна</w:t>
      </w:r>
      <w:r w:rsidR="008258BF">
        <w:rPr>
          <w:sz w:val="28"/>
          <w:szCs w:val="28"/>
        </w:rPr>
        <w:t xml:space="preserve"> </w:t>
      </w:r>
      <w:r w:rsidR="00825795">
        <w:rPr>
          <w:sz w:val="28"/>
          <w:szCs w:val="28"/>
        </w:rPr>
        <w:t>«Красноярские Столбы»</w:t>
      </w: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Pr="005E590D" w:rsidRDefault="007935B5" w:rsidP="00AD01BC">
      <w:pPr>
        <w:ind w:left="142"/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AB55B2" w:rsidRDefault="00AB55B2" w:rsidP="00A40BCC">
      <w:pPr>
        <w:jc w:val="center"/>
        <w:rPr>
          <w:sz w:val="28"/>
          <w:szCs w:val="28"/>
        </w:rPr>
      </w:pPr>
    </w:p>
    <w:p w:rsidR="008258BF" w:rsidRDefault="008258BF" w:rsidP="00A40BCC">
      <w:pPr>
        <w:jc w:val="center"/>
        <w:rPr>
          <w:sz w:val="28"/>
          <w:szCs w:val="28"/>
        </w:rPr>
      </w:pPr>
    </w:p>
    <w:p w:rsidR="008258BF" w:rsidRDefault="008258BF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г. Красноярск, </w:t>
      </w:r>
    </w:p>
    <w:p w:rsidR="00F31F0D" w:rsidRPr="005E590D" w:rsidRDefault="006F009E" w:rsidP="001A5F10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>20</w:t>
      </w:r>
      <w:r w:rsidR="00845E8C" w:rsidRPr="005E590D">
        <w:rPr>
          <w:sz w:val="28"/>
          <w:szCs w:val="28"/>
        </w:rPr>
        <w:t>2</w:t>
      </w:r>
      <w:r w:rsidR="00A834E6">
        <w:rPr>
          <w:sz w:val="28"/>
          <w:szCs w:val="28"/>
        </w:rPr>
        <w:t>2</w:t>
      </w:r>
      <w:r w:rsidR="00D441B4" w:rsidRPr="005E590D">
        <w:rPr>
          <w:sz w:val="28"/>
          <w:szCs w:val="28"/>
        </w:rPr>
        <w:t xml:space="preserve"> год</w:t>
      </w:r>
    </w:p>
    <w:p w:rsidR="00FF226A" w:rsidRPr="00A102B4" w:rsidRDefault="007935B5" w:rsidP="00A102B4">
      <w:pPr>
        <w:pStyle w:val="af2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 w:rsidRPr="00FF226A">
        <w:rPr>
          <w:b/>
          <w:sz w:val="28"/>
          <w:szCs w:val="28"/>
        </w:rPr>
        <w:lastRenderedPageBreak/>
        <w:t>Общие положения</w:t>
      </w:r>
    </w:p>
    <w:p w:rsidR="00845E8C" w:rsidRPr="005E590D" w:rsidRDefault="00544C16" w:rsidP="00464059">
      <w:pPr>
        <w:ind w:firstLine="709"/>
        <w:jc w:val="both"/>
        <w:rPr>
          <w:bCs/>
          <w:sz w:val="28"/>
          <w:szCs w:val="28"/>
        </w:rPr>
      </w:pPr>
      <w:r w:rsidRPr="000E718E">
        <w:rPr>
          <w:sz w:val="28"/>
          <w:szCs w:val="28"/>
        </w:rPr>
        <w:t>Рогейн</w:t>
      </w:r>
      <w:r w:rsidR="008258BF">
        <w:rPr>
          <w:sz w:val="28"/>
          <w:szCs w:val="28"/>
        </w:rPr>
        <w:t xml:space="preserve"> </w:t>
      </w:r>
      <w:r w:rsidR="000E718E" w:rsidRPr="000E718E">
        <w:rPr>
          <w:sz w:val="28"/>
          <w:szCs w:val="28"/>
        </w:rPr>
        <w:t>«Красноярские Столбы»</w:t>
      </w:r>
      <w:r w:rsidR="008258BF">
        <w:rPr>
          <w:sz w:val="28"/>
          <w:szCs w:val="28"/>
        </w:rPr>
        <w:t xml:space="preserve"> </w:t>
      </w:r>
      <w:r w:rsidR="00F31F0D" w:rsidRPr="000E718E">
        <w:rPr>
          <w:sz w:val="28"/>
          <w:szCs w:val="28"/>
        </w:rPr>
        <w:t xml:space="preserve">(далее – </w:t>
      </w:r>
      <w:r w:rsidR="00E2489E">
        <w:rPr>
          <w:sz w:val="28"/>
          <w:szCs w:val="28"/>
        </w:rPr>
        <w:t>соревнования</w:t>
      </w:r>
      <w:r w:rsidR="00F31F0D" w:rsidRPr="000E718E">
        <w:rPr>
          <w:sz w:val="28"/>
          <w:szCs w:val="28"/>
        </w:rPr>
        <w:t>) проводится</w:t>
      </w:r>
      <w:r w:rsidR="00F31F0D" w:rsidRPr="005E590D">
        <w:rPr>
          <w:sz w:val="28"/>
          <w:szCs w:val="28"/>
        </w:rPr>
        <w:t xml:space="preserve"> с целью развития и </w:t>
      </w:r>
      <w:r w:rsidR="00F31F0D" w:rsidRPr="005E590D">
        <w:rPr>
          <w:color w:val="000000"/>
          <w:sz w:val="28"/>
          <w:szCs w:val="28"/>
        </w:rPr>
        <w:t>популяризации</w:t>
      </w:r>
      <w:r w:rsidR="002379CD">
        <w:rPr>
          <w:color w:val="000000"/>
          <w:sz w:val="28"/>
          <w:szCs w:val="28"/>
        </w:rPr>
        <w:t xml:space="preserve"> </w:t>
      </w:r>
      <w:r w:rsidR="00064980">
        <w:rPr>
          <w:sz w:val="28"/>
          <w:szCs w:val="28"/>
        </w:rPr>
        <w:t>рогейна</w:t>
      </w:r>
      <w:r w:rsidR="00845E8C" w:rsidRPr="005E590D">
        <w:rPr>
          <w:sz w:val="28"/>
          <w:szCs w:val="28"/>
        </w:rPr>
        <w:t>,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вредных привычек и правонарушений.</w:t>
      </w:r>
    </w:p>
    <w:p w:rsidR="00845E8C" w:rsidRPr="005E590D" w:rsidRDefault="00845E8C" w:rsidP="00464059">
      <w:pPr>
        <w:ind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Задачами проведения соревнований являются: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здорового образа жизни;</w:t>
      </w:r>
    </w:p>
    <w:p w:rsidR="00845E8C" w:rsidRPr="005E590D" w:rsidRDefault="00426A03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 xml:space="preserve">- </w:t>
      </w:r>
      <w:r w:rsidR="00845E8C" w:rsidRPr="005E590D">
        <w:rPr>
          <w:sz w:val="28"/>
          <w:szCs w:val="28"/>
        </w:rPr>
        <w:t>развити</w:t>
      </w:r>
      <w:r w:rsidRPr="005E590D">
        <w:rPr>
          <w:sz w:val="28"/>
          <w:szCs w:val="28"/>
        </w:rPr>
        <w:t>е</w:t>
      </w:r>
      <w:r w:rsidR="00845E8C" w:rsidRPr="005E590D">
        <w:rPr>
          <w:sz w:val="28"/>
          <w:szCs w:val="28"/>
        </w:rPr>
        <w:t xml:space="preserve"> физической культуры и спорта в городе Красноярске и Красноярском крае;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детей, подростков и молод</w:t>
      </w:r>
      <w:r w:rsidR="00B92346">
        <w:rPr>
          <w:sz w:val="28"/>
          <w:szCs w:val="28"/>
        </w:rPr>
        <w:t>ё</w:t>
      </w:r>
      <w:r w:rsidRPr="005E590D">
        <w:rPr>
          <w:sz w:val="28"/>
          <w:szCs w:val="28"/>
        </w:rPr>
        <w:t>жи к регулярным занятиям физической культурой и спортом;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популяризаци</w:t>
      </w:r>
      <w:r w:rsidR="00426A03" w:rsidRPr="005E590D">
        <w:rPr>
          <w:sz w:val="28"/>
          <w:szCs w:val="28"/>
        </w:rPr>
        <w:t>я</w:t>
      </w:r>
      <w:r w:rsidRPr="005E590D">
        <w:rPr>
          <w:sz w:val="28"/>
          <w:szCs w:val="28"/>
        </w:rPr>
        <w:t xml:space="preserve"> и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ориентирования, как наиболее доступной формы укрепления здоровья и физического развития;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совершенствование форм организации массовой физкультурно-оздоровительной работы;</w:t>
      </w:r>
    </w:p>
    <w:p w:rsidR="00B67DDB" w:rsidRDefault="00845E8C" w:rsidP="0046405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спортивного мастерства спортсменов</w:t>
      </w:r>
    </w:p>
    <w:p w:rsidR="00845E8C" w:rsidRPr="005E590D" w:rsidRDefault="00B67DDB" w:rsidP="00464059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популяризация парков и иных рекреационных зон г.Красноярска</w:t>
      </w:r>
      <w:r w:rsidR="00845E8C"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5198" w:rsidRDefault="00535198" w:rsidP="0053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города Красноярска на 2022 год, утвержденный приказом Главного управления по физической культуре и спорту администрации города Красноярска от 06.12.2021 № 176 (далее-календарный план) и Всероссийским реестром видов спорта. </w:t>
      </w:r>
    </w:p>
    <w:p w:rsidR="00A102B4" w:rsidRPr="005E590D" w:rsidRDefault="00A102B4" w:rsidP="00845E8C">
      <w:pPr>
        <w:ind w:firstLine="851"/>
        <w:jc w:val="both"/>
        <w:rPr>
          <w:b/>
          <w:sz w:val="28"/>
          <w:szCs w:val="28"/>
        </w:rPr>
      </w:pPr>
    </w:p>
    <w:p w:rsidR="00FF226A" w:rsidRPr="001F5043" w:rsidRDefault="00F31F0D" w:rsidP="00975F67">
      <w:pPr>
        <w:jc w:val="center"/>
        <w:rPr>
          <w:b/>
          <w:sz w:val="28"/>
          <w:szCs w:val="28"/>
        </w:rPr>
      </w:pPr>
      <w:r w:rsidRPr="001F5043">
        <w:rPr>
          <w:b/>
          <w:sz w:val="28"/>
          <w:szCs w:val="28"/>
          <w:lang w:val="en-US"/>
        </w:rPr>
        <w:t>III</w:t>
      </w:r>
      <w:r w:rsidRPr="001F5043">
        <w:rPr>
          <w:b/>
          <w:sz w:val="28"/>
          <w:szCs w:val="28"/>
        </w:rPr>
        <w:t>. Организаторы мероприятия</w:t>
      </w:r>
    </w:p>
    <w:p w:rsidR="00F31F0D" w:rsidRDefault="00F31F0D" w:rsidP="00A102B4">
      <w:pPr>
        <w:ind w:firstLine="709"/>
        <w:jc w:val="both"/>
        <w:rPr>
          <w:sz w:val="28"/>
          <w:szCs w:val="28"/>
        </w:rPr>
      </w:pPr>
      <w:r w:rsidRPr="00535198">
        <w:rPr>
          <w:sz w:val="28"/>
          <w:szCs w:val="28"/>
        </w:rPr>
        <w:t xml:space="preserve">Общее руководство по подготовке и проведению </w:t>
      </w:r>
      <w:r w:rsidR="00A102B4" w:rsidRPr="00535198">
        <w:rPr>
          <w:sz w:val="28"/>
          <w:szCs w:val="28"/>
        </w:rPr>
        <w:t xml:space="preserve">соревнований </w:t>
      </w:r>
      <w:r w:rsidRPr="00535198">
        <w:rPr>
          <w:sz w:val="28"/>
          <w:szCs w:val="28"/>
        </w:rPr>
        <w:t>осуществляют главное управление</w:t>
      </w:r>
      <w:r w:rsidR="00A102B4" w:rsidRPr="00535198">
        <w:rPr>
          <w:sz w:val="28"/>
          <w:szCs w:val="28"/>
        </w:rPr>
        <w:t xml:space="preserve"> по физической культуре и</w:t>
      </w:r>
      <w:r w:rsidR="007935B5" w:rsidRPr="00535198">
        <w:rPr>
          <w:sz w:val="28"/>
          <w:szCs w:val="28"/>
        </w:rPr>
        <w:t xml:space="preserve"> спорту</w:t>
      </w:r>
      <w:r w:rsidRPr="00535198">
        <w:rPr>
          <w:sz w:val="28"/>
          <w:szCs w:val="28"/>
        </w:rPr>
        <w:t xml:space="preserve"> администрации города Красноярска</w:t>
      </w:r>
      <w:r w:rsidR="00500021" w:rsidRPr="00535198">
        <w:rPr>
          <w:sz w:val="28"/>
          <w:szCs w:val="28"/>
        </w:rPr>
        <w:t xml:space="preserve"> (далее по тексту – Красспорт)</w:t>
      </w:r>
      <w:r w:rsidR="00A2466C">
        <w:rPr>
          <w:sz w:val="28"/>
          <w:szCs w:val="28"/>
        </w:rPr>
        <w:t xml:space="preserve"> и главная судейская коллегия (далее – ГСК)</w:t>
      </w:r>
      <w:r w:rsidR="00A2466C" w:rsidRPr="002F2F79">
        <w:rPr>
          <w:bCs/>
          <w:color w:val="000000"/>
          <w:sz w:val="28"/>
          <w:szCs w:val="28"/>
        </w:rPr>
        <w:t>.</w:t>
      </w:r>
    </w:p>
    <w:p w:rsidR="00535198" w:rsidRPr="005D1751" w:rsidRDefault="00535198" w:rsidP="00535198">
      <w:pPr>
        <w:ind w:firstLine="709"/>
        <w:jc w:val="both"/>
        <w:rPr>
          <w:sz w:val="28"/>
          <w:szCs w:val="28"/>
        </w:rPr>
      </w:pPr>
      <w:r w:rsidRPr="005D1751">
        <w:rPr>
          <w:sz w:val="28"/>
          <w:szCs w:val="28"/>
        </w:rPr>
        <w:t>Красспорт осуществляет финансовое обеспечение подготовки и проведения соревнова</w:t>
      </w:r>
      <w:r w:rsidR="00E2489E">
        <w:rPr>
          <w:sz w:val="28"/>
          <w:szCs w:val="28"/>
        </w:rPr>
        <w:t>ний (оплата услуг по организации проведению оформлению места проведения, сувенирной продукцией</w:t>
      </w:r>
      <w:r w:rsidRPr="005D1751">
        <w:rPr>
          <w:sz w:val="28"/>
          <w:szCs w:val="28"/>
        </w:rPr>
        <w:t>). Расходы на указанное финансовое обеспечение соревнований осуществляет муниципальное автономное учреждение «Центр спортивных клубов» (далее - МАУ «ЦСК»), координируемое Красспортом, в соответствии с утвержденным ему муниципальным заданием.</w:t>
      </w:r>
    </w:p>
    <w:p w:rsidR="00EB5559" w:rsidRPr="00064980" w:rsidRDefault="00EB5559" w:rsidP="009A2488">
      <w:pPr>
        <w:ind w:firstLine="709"/>
        <w:jc w:val="both"/>
        <w:rPr>
          <w:sz w:val="28"/>
          <w:szCs w:val="28"/>
        </w:rPr>
      </w:pPr>
      <w:r w:rsidRPr="00064980">
        <w:rPr>
          <w:sz w:val="28"/>
          <w:szCs w:val="28"/>
        </w:rPr>
        <w:t>Главный судья соревнов</w:t>
      </w:r>
      <w:r w:rsidR="00A102B4" w:rsidRPr="00064980">
        <w:rPr>
          <w:sz w:val="28"/>
          <w:szCs w:val="28"/>
        </w:rPr>
        <w:t>аний</w:t>
      </w:r>
      <w:r w:rsidR="009A2488" w:rsidRPr="00064980">
        <w:rPr>
          <w:sz w:val="28"/>
          <w:szCs w:val="28"/>
        </w:rPr>
        <w:t xml:space="preserve">, судья </w:t>
      </w:r>
      <w:r w:rsidR="00064980" w:rsidRPr="00064980">
        <w:rPr>
          <w:sz w:val="28"/>
          <w:szCs w:val="28"/>
        </w:rPr>
        <w:t>1</w:t>
      </w:r>
      <w:r w:rsidR="009A2488" w:rsidRPr="00064980">
        <w:rPr>
          <w:sz w:val="28"/>
          <w:szCs w:val="28"/>
        </w:rPr>
        <w:t xml:space="preserve"> категории</w:t>
      </w:r>
      <w:r w:rsidR="00A102B4" w:rsidRPr="00064980">
        <w:rPr>
          <w:sz w:val="28"/>
          <w:szCs w:val="28"/>
        </w:rPr>
        <w:t xml:space="preserve"> – </w:t>
      </w:r>
      <w:r w:rsidR="00064980" w:rsidRPr="00064980">
        <w:rPr>
          <w:sz w:val="28"/>
          <w:szCs w:val="28"/>
        </w:rPr>
        <w:t>Цимбалюк Мария Николаевна</w:t>
      </w:r>
      <w:r w:rsidR="000C728A">
        <w:rPr>
          <w:sz w:val="28"/>
          <w:szCs w:val="28"/>
        </w:rPr>
        <w:t xml:space="preserve"> </w:t>
      </w:r>
      <w:r w:rsidRPr="00064980">
        <w:rPr>
          <w:sz w:val="28"/>
          <w:szCs w:val="28"/>
        </w:rPr>
        <w:t xml:space="preserve">(г. </w:t>
      </w:r>
      <w:r w:rsidR="009A2488" w:rsidRPr="00064980">
        <w:rPr>
          <w:sz w:val="28"/>
          <w:szCs w:val="28"/>
        </w:rPr>
        <w:t xml:space="preserve">Красноярск, т. </w:t>
      </w:r>
      <w:r w:rsidR="00064980" w:rsidRPr="00064980">
        <w:rPr>
          <w:sz w:val="28"/>
          <w:szCs w:val="28"/>
        </w:rPr>
        <w:t>+7 983 157 15 90</w:t>
      </w:r>
      <w:r w:rsidR="009A2488" w:rsidRPr="00064980">
        <w:rPr>
          <w:sz w:val="28"/>
          <w:szCs w:val="28"/>
        </w:rPr>
        <w:t>);</w:t>
      </w:r>
    </w:p>
    <w:p w:rsidR="002C5F6C" w:rsidRDefault="00A102B4" w:rsidP="00A102B4">
      <w:pPr>
        <w:ind w:firstLine="709"/>
        <w:jc w:val="both"/>
        <w:rPr>
          <w:sz w:val="28"/>
          <w:szCs w:val="28"/>
        </w:rPr>
      </w:pPr>
      <w:r w:rsidRPr="00064980">
        <w:rPr>
          <w:sz w:val="28"/>
          <w:szCs w:val="28"/>
        </w:rPr>
        <w:t>Главный секретарь соревнований</w:t>
      </w:r>
      <w:r w:rsidR="009A2488" w:rsidRPr="00064980">
        <w:rPr>
          <w:sz w:val="28"/>
          <w:szCs w:val="28"/>
        </w:rPr>
        <w:t xml:space="preserve">, судья </w:t>
      </w:r>
      <w:r w:rsidR="00064980" w:rsidRPr="00064980">
        <w:rPr>
          <w:sz w:val="28"/>
          <w:szCs w:val="28"/>
        </w:rPr>
        <w:t>ВК</w:t>
      </w:r>
      <w:r w:rsidRPr="00064980">
        <w:rPr>
          <w:sz w:val="28"/>
          <w:szCs w:val="28"/>
        </w:rPr>
        <w:t xml:space="preserve"> – </w:t>
      </w:r>
      <w:r w:rsidR="00064980" w:rsidRPr="00064980">
        <w:rPr>
          <w:sz w:val="28"/>
          <w:szCs w:val="28"/>
        </w:rPr>
        <w:t>Лаптев Александр Васильевич</w:t>
      </w:r>
      <w:r w:rsidR="009A2488" w:rsidRPr="00064980">
        <w:rPr>
          <w:sz w:val="28"/>
          <w:szCs w:val="28"/>
        </w:rPr>
        <w:t xml:space="preserve"> (г. Красноярск, т. </w:t>
      </w:r>
      <w:r w:rsidR="00064980" w:rsidRPr="00064980">
        <w:rPr>
          <w:sz w:val="28"/>
          <w:szCs w:val="28"/>
        </w:rPr>
        <w:t>+7 913 540 07 60</w:t>
      </w:r>
      <w:r w:rsidR="009A2488" w:rsidRPr="00064980">
        <w:rPr>
          <w:sz w:val="28"/>
          <w:szCs w:val="28"/>
        </w:rPr>
        <w:t>).</w:t>
      </w:r>
    </w:p>
    <w:p w:rsidR="00535198" w:rsidRPr="005E590D" w:rsidRDefault="00535198" w:rsidP="00A102B4">
      <w:pPr>
        <w:ind w:firstLine="709"/>
        <w:jc w:val="both"/>
        <w:rPr>
          <w:sz w:val="28"/>
          <w:szCs w:val="28"/>
        </w:rPr>
      </w:pPr>
    </w:p>
    <w:p w:rsidR="00FF226A" w:rsidRPr="005E590D" w:rsidRDefault="00F31F0D" w:rsidP="000A4FAA">
      <w:pPr>
        <w:ind w:firstLine="709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IV</w:t>
      </w:r>
      <w:r w:rsidRPr="005E590D">
        <w:rPr>
          <w:b/>
          <w:sz w:val="28"/>
          <w:szCs w:val="28"/>
        </w:rPr>
        <w:t>. Место и сроки проведения мероприятия</w:t>
      </w:r>
    </w:p>
    <w:p w:rsidR="00E35DBE" w:rsidRDefault="00E2489E" w:rsidP="00E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</w:t>
      </w:r>
      <w:r w:rsidR="007935B5">
        <w:rPr>
          <w:sz w:val="28"/>
          <w:szCs w:val="28"/>
        </w:rPr>
        <w:t>тся 2</w:t>
      </w:r>
      <w:r w:rsidR="00A834E6">
        <w:rPr>
          <w:sz w:val="28"/>
          <w:szCs w:val="28"/>
        </w:rPr>
        <w:t>4</w:t>
      </w:r>
      <w:r w:rsidR="00DD24D1">
        <w:rPr>
          <w:sz w:val="28"/>
          <w:szCs w:val="28"/>
        </w:rPr>
        <w:t xml:space="preserve"> </w:t>
      </w:r>
      <w:r w:rsidR="00544C16">
        <w:rPr>
          <w:sz w:val="28"/>
          <w:szCs w:val="28"/>
        </w:rPr>
        <w:t>сен</w:t>
      </w:r>
      <w:r w:rsidR="007935B5">
        <w:rPr>
          <w:sz w:val="28"/>
          <w:szCs w:val="28"/>
        </w:rPr>
        <w:t>тября 202</w:t>
      </w:r>
      <w:r w:rsidR="00A834E6">
        <w:rPr>
          <w:sz w:val="28"/>
          <w:szCs w:val="28"/>
        </w:rPr>
        <w:t>2</w:t>
      </w:r>
      <w:r w:rsidR="007935B5">
        <w:rPr>
          <w:sz w:val="28"/>
          <w:szCs w:val="28"/>
        </w:rPr>
        <w:t xml:space="preserve"> года</w:t>
      </w:r>
      <w:r w:rsidR="00A102B4">
        <w:rPr>
          <w:sz w:val="28"/>
          <w:szCs w:val="28"/>
        </w:rPr>
        <w:t>,</w:t>
      </w:r>
      <w:r w:rsidR="007935B5">
        <w:rPr>
          <w:sz w:val="28"/>
          <w:szCs w:val="28"/>
        </w:rPr>
        <w:t xml:space="preserve"> на территории </w:t>
      </w:r>
      <w:r w:rsidR="00544C16">
        <w:rPr>
          <w:sz w:val="28"/>
          <w:szCs w:val="28"/>
        </w:rPr>
        <w:t>природного парка «Столбы»</w:t>
      </w:r>
      <w:r w:rsidR="007935B5">
        <w:rPr>
          <w:sz w:val="28"/>
          <w:szCs w:val="28"/>
        </w:rPr>
        <w:t>.</w:t>
      </w:r>
      <w:r w:rsidR="00825795">
        <w:rPr>
          <w:sz w:val="28"/>
          <w:szCs w:val="28"/>
        </w:rPr>
        <w:t xml:space="preserve"> Старт участников - главный вход </w:t>
      </w:r>
      <w:r w:rsidR="00A102B4">
        <w:rPr>
          <w:sz w:val="28"/>
          <w:szCs w:val="28"/>
        </w:rPr>
        <w:t xml:space="preserve">(западный) </w:t>
      </w:r>
      <w:r w:rsidR="00825795">
        <w:rPr>
          <w:sz w:val="28"/>
          <w:szCs w:val="28"/>
        </w:rPr>
        <w:t>в природный парк «Столбы»</w:t>
      </w:r>
      <w:r w:rsidR="00E35DBE">
        <w:rPr>
          <w:sz w:val="28"/>
          <w:szCs w:val="28"/>
        </w:rPr>
        <w:t>. Формат соревнований 4 часа.</w:t>
      </w:r>
    </w:p>
    <w:p w:rsidR="002C5F6C" w:rsidRPr="005E590D" w:rsidRDefault="002C5F6C" w:rsidP="008A5615">
      <w:pPr>
        <w:ind w:firstLine="709"/>
        <w:jc w:val="both"/>
        <w:rPr>
          <w:sz w:val="28"/>
          <w:szCs w:val="28"/>
        </w:rPr>
      </w:pPr>
    </w:p>
    <w:p w:rsidR="00FF226A" w:rsidRPr="005E590D" w:rsidRDefault="00F31F0D" w:rsidP="00F55C67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</w:t>
      </w:r>
      <w:r w:rsidRPr="005E590D">
        <w:rPr>
          <w:b/>
          <w:bCs/>
          <w:sz w:val="28"/>
          <w:szCs w:val="28"/>
        </w:rPr>
        <w:t>. Участники мероприятия</w:t>
      </w:r>
    </w:p>
    <w:p w:rsidR="001629E6" w:rsidRDefault="00F31F0D" w:rsidP="009B0395">
      <w:pPr>
        <w:pStyle w:val="af7"/>
        <w:ind w:firstLine="709"/>
        <w:rPr>
          <w:sz w:val="28"/>
          <w:szCs w:val="28"/>
        </w:rPr>
      </w:pPr>
      <w:r w:rsidRPr="005E590D">
        <w:rPr>
          <w:color w:val="000000"/>
          <w:sz w:val="28"/>
          <w:szCs w:val="28"/>
        </w:rPr>
        <w:t xml:space="preserve">К участию в </w:t>
      </w:r>
      <w:r w:rsidR="00A102B4">
        <w:rPr>
          <w:color w:val="000000"/>
          <w:sz w:val="28"/>
          <w:szCs w:val="28"/>
        </w:rPr>
        <w:t xml:space="preserve">соревнованиях </w:t>
      </w:r>
      <w:r w:rsidR="001629E6">
        <w:rPr>
          <w:color w:val="000000"/>
          <w:sz w:val="28"/>
          <w:szCs w:val="28"/>
        </w:rPr>
        <w:t xml:space="preserve"> </w:t>
      </w:r>
      <w:r w:rsidR="001F5043" w:rsidRPr="009C318F">
        <w:rPr>
          <w:sz w:val="28"/>
          <w:szCs w:val="28"/>
        </w:rPr>
        <w:t xml:space="preserve">допускаются любители бега </w:t>
      </w:r>
      <w:r w:rsidR="00025B1E">
        <w:rPr>
          <w:sz w:val="28"/>
          <w:szCs w:val="28"/>
        </w:rPr>
        <w:t>и активного образа жизни</w:t>
      </w:r>
      <w:r w:rsidR="001629E6" w:rsidRPr="00E35DBE">
        <w:rPr>
          <w:sz w:val="28"/>
          <w:szCs w:val="28"/>
        </w:rPr>
        <w:t xml:space="preserve"> в следующих категориях:</w:t>
      </w:r>
    </w:p>
    <w:p w:rsidR="00E35DBE" w:rsidRPr="00E35DBE" w:rsidRDefault="00E35DBE" w:rsidP="00E35DBE">
      <w:pPr>
        <w:pStyle w:val="af7"/>
        <w:jc w:val="center"/>
        <w:rPr>
          <w:b/>
          <w:bCs/>
          <w:sz w:val="28"/>
          <w:szCs w:val="28"/>
        </w:rPr>
      </w:pPr>
      <w:r w:rsidRPr="00E35DBE">
        <w:rPr>
          <w:b/>
          <w:bCs/>
          <w:sz w:val="28"/>
          <w:szCs w:val="28"/>
        </w:rPr>
        <w:t xml:space="preserve">Формат </w:t>
      </w:r>
      <w:r w:rsidR="000338E4">
        <w:rPr>
          <w:b/>
          <w:bCs/>
          <w:sz w:val="28"/>
          <w:szCs w:val="28"/>
        </w:rPr>
        <w:t xml:space="preserve">спортивный </w:t>
      </w:r>
      <w:r w:rsidRPr="00E35DBE">
        <w:rPr>
          <w:b/>
          <w:bCs/>
          <w:sz w:val="28"/>
          <w:szCs w:val="28"/>
        </w:rPr>
        <w:t>4 часа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1"/>
        <w:gridCol w:w="2924"/>
        <w:gridCol w:w="5215"/>
      </w:tblGrid>
      <w:tr w:rsidR="001629E6" w:rsidRPr="009B0395" w:rsidTr="0008038C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Обозначение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Название категории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Требования к участникам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М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открытая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Мужчина</w:t>
            </w:r>
            <w:r w:rsidR="009B0395">
              <w:rPr>
                <w:sz w:val="28"/>
              </w:rPr>
              <w:t>, возраст до 50 лет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>Ж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Женщины, открытая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Женщина</w:t>
            </w:r>
            <w:r w:rsidR="009B0395">
              <w:rPr>
                <w:sz w:val="28"/>
              </w:rPr>
              <w:t>, возраст до 50 лет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МВ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ветераны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Мужчина, возраст 50</w:t>
            </w:r>
            <w:r w:rsidR="001629E6" w:rsidRPr="009B0395">
              <w:rPr>
                <w:sz w:val="28"/>
              </w:rPr>
              <w:t xml:space="preserve"> лет и старше.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ЖВ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Женщины, ветераны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Женщина, возраст 5</w:t>
            </w:r>
            <w:r w:rsidR="001629E6" w:rsidRPr="009B0395">
              <w:rPr>
                <w:sz w:val="28"/>
              </w:rPr>
              <w:t>0 лет и старше.</w:t>
            </w:r>
          </w:p>
        </w:tc>
      </w:tr>
    </w:tbl>
    <w:p w:rsidR="0008038C" w:rsidRDefault="0008038C" w:rsidP="009B0395">
      <w:pPr>
        <w:pStyle w:val="af7"/>
        <w:ind w:firstLine="709"/>
        <w:rPr>
          <w:sz w:val="28"/>
          <w:szCs w:val="28"/>
        </w:rPr>
      </w:pPr>
      <w:r w:rsidRPr="005E590D">
        <w:rPr>
          <w:color w:val="000000"/>
          <w:sz w:val="28"/>
          <w:szCs w:val="28"/>
        </w:rPr>
        <w:t>К участию в</w:t>
      </w:r>
      <w:r w:rsidR="00E2489E">
        <w:rPr>
          <w:color w:val="000000"/>
          <w:sz w:val="28"/>
          <w:szCs w:val="28"/>
        </w:rPr>
        <w:t xml:space="preserve"> командных</w:t>
      </w:r>
      <w:r w:rsidRPr="005E5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соревнованиях</w:t>
      </w:r>
      <w:r w:rsidR="00E2489E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 xml:space="preserve"> команды</w:t>
      </w:r>
      <w:r w:rsidRPr="00C34166">
        <w:t xml:space="preserve">, </w:t>
      </w:r>
      <w:r w:rsidRPr="0008038C">
        <w:rPr>
          <w:sz w:val="28"/>
          <w:szCs w:val="28"/>
        </w:rPr>
        <w:t>в</w:t>
      </w:r>
      <w:r w:rsidR="00802521">
        <w:rPr>
          <w:sz w:val="28"/>
          <w:szCs w:val="28"/>
        </w:rPr>
        <w:t xml:space="preserve"> состав которых входит от 2 до 3</w:t>
      </w:r>
      <w:r w:rsidRPr="0008038C">
        <w:rPr>
          <w:sz w:val="28"/>
          <w:szCs w:val="28"/>
        </w:rPr>
        <w:t xml:space="preserve"> человек в следующих категориях:</w:t>
      </w:r>
    </w:p>
    <w:p w:rsidR="00437E4C" w:rsidRPr="00437E4C" w:rsidRDefault="00437E4C" w:rsidP="00437E4C">
      <w:pPr>
        <w:pStyle w:val="af7"/>
        <w:jc w:val="center"/>
        <w:rPr>
          <w:b/>
          <w:bCs/>
          <w:sz w:val="28"/>
          <w:szCs w:val="28"/>
        </w:rPr>
      </w:pPr>
      <w:r w:rsidRPr="00437E4C">
        <w:rPr>
          <w:b/>
          <w:bCs/>
          <w:sz w:val="28"/>
          <w:szCs w:val="28"/>
        </w:rPr>
        <w:t xml:space="preserve">Формат </w:t>
      </w:r>
      <w:r w:rsidR="000338E4">
        <w:rPr>
          <w:b/>
          <w:bCs/>
          <w:sz w:val="28"/>
          <w:szCs w:val="28"/>
        </w:rPr>
        <w:t xml:space="preserve">спортивный </w:t>
      </w:r>
      <w:r w:rsidRPr="00437E4C">
        <w:rPr>
          <w:b/>
          <w:bCs/>
          <w:sz w:val="28"/>
          <w:szCs w:val="28"/>
        </w:rPr>
        <w:t>4 часа.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3284"/>
        <w:gridCol w:w="4810"/>
      </w:tblGrid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Обозначение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Название категории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Требования к составу команд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МО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открытая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2379CD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</w:t>
            </w:r>
            <w:r w:rsidR="00DD24D1" w:rsidRPr="009B0395">
              <w:rPr>
                <w:sz w:val="28"/>
              </w:rPr>
              <w:t xml:space="preserve"> </w:t>
            </w:r>
            <w:r w:rsidR="00A26280" w:rsidRPr="009B0395">
              <w:rPr>
                <w:sz w:val="28"/>
              </w:rPr>
              <w:t>от 16 лет и старше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СО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открытая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</w:t>
            </w:r>
            <w:r w:rsidR="0008038C" w:rsidRPr="009B0395">
              <w:rPr>
                <w:sz w:val="28"/>
              </w:rPr>
              <w:t xml:space="preserve"> одной женщины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возраст каждого члена команды 40 лет и старше.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 одного мужчины и одной женщины. Возраст каждого члена команды 40 лет и старше.</w:t>
            </w:r>
          </w:p>
        </w:tc>
      </w:tr>
      <w:tr w:rsidR="0008038C" w:rsidRPr="009B0395" w:rsidTr="002379CD">
        <w:trPr>
          <w:trHeight w:val="705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суперветераны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возраст каждого члена команды 55 лет и старше.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DD24D1" w:rsidP="00DD24D1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супер</w:t>
            </w:r>
            <w:r w:rsidR="0008038C" w:rsidRPr="009B0395">
              <w:rPr>
                <w:sz w:val="28"/>
              </w:rPr>
              <w:t>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2379CD" w:rsidP="002379CD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</w:t>
            </w:r>
            <w:r w:rsidR="0008038C" w:rsidRPr="009B0395">
              <w:rPr>
                <w:sz w:val="28"/>
              </w:rPr>
              <w:t xml:space="preserve"> одной женщины. Возраст каждого члена команды 55 лет и старше.</w:t>
            </w:r>
          </w:p>
        </w:tc>
      </w:tr>
      <w:tr w:rsidR="00A26280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280" w:rsidRPr="009B0395" w:rsidRDefault="00A26280" w:rsidP="003547C3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МГ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A26280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Маломобильные группы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A26280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 xml:space="preserve">Люди с ограниченными физическими возможностями, мамы с колясками. </w:t>
            </w:r>
          </w:p>
        </w:tc>
      </w:tr>
      <w:tr w:rsidR="00A26280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280" w:rsidRPr="009B0395" w:rsidRDefault="00E03B0E" w:rsidP="003547C3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СД 7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E03B0E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с детьми до 7 лет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E03B0E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от двух человек, в состав которой входит не менее одного участника старше 18 лет, и не менее одного участника в возрасте до 7 лет включительно.</w:t>
            </w:r>
          </w:p>
        </w:tc>
      </w:tr>
      <w:tr w:rsidR="00517FAA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FAA" w:rsidRPr="009B0395" w:rsidRDefault="00517FAA" w:rsidP="00517FAA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СД 14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AA" w:rsidRPr="009B0395" w:rsidRDefault="00DD24D1" w:rsidP="00517FAA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с детьми от 8 лет</w:t>
            </w:r>
            <w:r w:rsidR="00517FAA" w:rsidRPr="009B0395">
              <w:rPr>
                <w:sz w:val="28"/>
              </w:rPr>
              <w:t xml:space="preserve"> до 14 </w:t>
            </w:r>
            <w:r w:rsidRPr="009B0395">
              <w:rPr>
                <w:sz w:val="28"/>
              </w:rPr>
              <w:t>лет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AA" w:rsidRPr="009B0395" w:rsidRDefault="00517FAA" w:rsidP="00517FAA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от двух человек, в состав которой входит не менее одного участника старше 18 лет, и не менее о</w:t>
            </w:r>
            <w:r w:rsidR="00DD24D1" w:rsidRPr="009B0395">
              <w:rPr>
                <w:sz w:val="28"/>
              </w:rPr>
              <w:t>дного участника в возрасте от 8</w:t>
            </w:r>
            <w:r w:rsidRPr="009B0395">
              <w:rPr>
                <w:sz w:val="28"/>
              </w:rPr>
              <w:t xml:space="preserve"> до 14 лет включительно.</w:t>
            </w:r>
          </w:p>
        </w:tc>
      </w:tr>
    </w:tbl>
    <w:p w:rsidR="000A5589" w:rsidRPr="000A5589" w:rsidRDefault="000A5589" w:rsidP="009B0395">
      <w:pPr>
        <w:pStyle w:val="af7"/>
        <w:rPr>
          <w:sz w:val="28"/>
          <w:szCs w:val="28"/>
        </w:rPr>
      </w:pPr>
      <w:r w:rsidRPr="000A5589">
        <w:rPr>
          <w:sz w:val="28"/>
          <w:szCs w:val="28"/>
        </w:rPr>
        <w:t>Возраст участников определяется на дату старта соревнований (24</w:t>
      </w:r>
      <w:r w:rsidR="009B0395">
        <w:rPr>
          <w:sz w:val="28"/>
          <w:szCs w:val="28"/>
        </w:rPr>
        <w:t xml:space="preserve"> </w:t>
      </w:r>
      <w:r w:rsidRPr="000A5589">
        <w:rPr>
          <w:sz w:val="28"/>
          <w:szCs w:val="28"/>
        </w:rPr>
        <w:t>сентября 2022 года).</w:t>
      </w:r>
    </w:p>
    <w:p w:rsidR="000A5589" w:rsidRDefault="000A5589" w:rsidP="009B0395">
      <w:pPr>
        <w:pStyle w:val="af7"/>
        <w:rPr>
          <w:sz w:val="28"/>
          <w:szCs w:val="28"/>
        </w:rPr>
      </w:pPr>
      <w:r w:rsidRPr="000A5589">
        <w:rPr>
          <w:sz w:val="28"/>
          <w:szCs w:val="28"/>
        </w:rPr>
        <w:lastRenderedPageBreak/>
        <w:t>Любая команда должна включать хотя бы одного участника 18 лет или старше.</w:t>
      </w:r>
    </w:p>
    <w:p w:rsidR="000A5589" w:rsidRPr="006749C6" w:rsidRDefault="006749C6" w:rsidP="006749C6">
      <w:pPr>
        <w:pStyle w:val="af7"/>
        <w:jc w:val="center"/>
        <w:rPr>
          <w:b/>
          <w:bCs/>
          <w:sz w:val="28"/>
          <w:szCs w:val="28"/>
        </w:rPr>
      </w:pPr>
      <w:r w:rsidRPr="006749C6">
        <w:rPr>
          <w:b/>
          <w:bCs/>
          <w:sz w:val="28"/>
          <w:szCs w:val="28"/>
        </w:rPr>
        <w:t>Формат ознакомительный 4 часа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3341"/>
        <w:gridCol w:w="4833"/>
      </w:tblGrid>
      <w:tr w:rsidR="00437E4C" w:rsidRPr="00C34166" w:rsidTr="00506922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Обозначение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Название категории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Требования к участникам</w:t>
            </w:r>
          </w:p>
        </w:tc>
      </w:tr>
      <w:tr w:rsidR="00437E4C" w:rsidRPr="00C34166" w:rsidTr="005069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4C" w:rsidRPr="009B0395" w:rsidRDefault="00437E4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 О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9B0395" w:rsidRDefault="00437E4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Ознакомительный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9B0395" w:rsidRDefault="002B6004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Любой мужчина, женщина или семья.</w:t>
            </w:r>
          </w:p>
          <w:p w:rsidR="00323234" w:rsidRPr="009B0395" w:rsidRDefault="00323234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(Призовые или возрастные категории отсутствуют).</w:t>
            </w:r>
          </w:p>
        </w:tc>
      </w:tr>
    </w:tbl>
    <w:p w:rsidR="00437E4C" w:rsidRPr="000A5589" w:rsidRDefault="00437E4C" w:rsidP="000A5589">
      <w:pPr>
        <w:pStyle w:val="af7"/>
        <w:jc w:val="both"/>
        <w:rPr>
          <w:sz w:val="28"/>
          <w:szCs w:val="28"/>
        </w:rPr>
      </w:pPr>
    </w:p>
    <w:p w:rsidR="002C5F6C" w:rsidRPr="00535198" w:rsidRDefault="00933B4F" w:rsidP="000A5589">
      <w:pPr>
        <w:pStyle w:val="af2"/>
        <w:ind w:left="709"/>
        <w:contextualSpacing w:val="0"/>
        <w:jc w:val="both"/>
        <w:rPr>
          <w:bCs/>
          <w:sz w:val="28"/>
          <w:szCs w:val="28"/>
        </w:rPr>
      </w:pPr>
      <w:r w:rsidRPr="00933B4F">
        <w:rPr>
          <w:sz w:val="28"/>
          <w:szCs w:val="28"/>
        </w:rPr>
        <w:t>Ответственность за допуск участников нес</w:t>
      </w:r>
      <w:r>
        <w:rPr>
          <w:sz w:val="28"/>
          <w:szCs w:val="28"/>
        </w:rPr>
        <w:t>ё</w:t>
      </w:r>
      <w:r w:rsidRPr="00933B4F">
        <w:rPr>
          <w:sz w:val="28"/>
          <w:szCs w:val="28"/>
        </w:rPr>
        <w:t xml:space="preserve">т </w:t>
      </w:r>
      <w:r w:rsidR="00A102B4">
        <w:rPr>
          <w:sz w:val="28"/>
          <w:szCs w:val="28"/>
        </w:rPr>
        <w:t>ГСК</w:t>
      </w:r>
      <w:r w:rsidR="008B0FD6">
        <w:rPr>
          <w:sz w:val="28"/>
          <w:szCs w:val="28"/>
        </w:rPr>
        <w:t>.</w:t>
      </w:r>
    </w:p>
    <w:p w:rsidR="00933B4F" w:rsidRPr="00933B4F" w:rsidRDefault="00933B4F" w:rsidP="00933B4F">
      <w:pPr>
        <w:tabs>
          <w:tab w:val="left" w:pos="5400"/>
        </w:tabs>
        <w:spacing w:line="230" w:lineRule="auto"/>
        <w:ind w:firstLine="709"/>
        <w:jc w:val="both"/>
        <w:rPr>
          <w:bCs/>
          <w:sz w:val="28"/>
          <w:szCs w:val="28"/>
        </w:rPr>
      </w:pPr>
    </w:p>
    <w:p w:rsidR="00FF226A" w:rsidRPr="005E590D" w:rsidRDefault="00F31F0D" w:rsidP="00F1155C">
      <w:pPr>
        <w:pStyle w:val="ac"/>
        <w:ind w:left="0" w:firstLine="0"/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</w:t>
      </w:r>
      <w:r w:rsidRPr="005E590D">
        <w:rPr>
          <w:b/>
          <w:bCs/>
          <w:sz w:val="28"/>
          <w:szCs w:val="28"/>
        </w:rPr>
        <w:t>. Программа мероприятия</w:t>
      </w:r>
    </w:p>
    <w:p w:rsidR="00F31F0D" w:rsidRPr="005E590D" w:rsidRDefault="00A834E6" w:rsidP="001E5097">
      <w:pPr>
        <w:pStyle w:val="ac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544C16">
        <w:rPr>
          <w:sz w:val="28"/>
          <w:szCs w:val="28"/>
          <w:u w:val="single"/>
        </w:rPr>
        <w:t xml:space="preserve"> сентября</w:t>
      </w:r>
      <w:r w:rsidR="00535198">
        <w:rPr>
          <w:sz w:val="28"/>
          <w:szCs w:val="28"/>
          <w:u w:val="single"/>
        </w:rPr>
        <w:t xml:space="preserve"> 2022</w:t>
      </w:r>
      <w:r w:rsidR="00A102B4">
        <w:rPr>
          <w:sz w:val="28"/>
          <w:szCs w:val="28"/>
          <w:u w:val="single"/>
        </w:rPr>
        <w:t xml:space="preserve"> года</w:t>
      </w:r>
      <w:r w:rsidR="00F31F0D" w:rsidRPr="005E590D">
        <w:rPr>
          <w:sz w:val="28"/>
          <w:szCs w:val="28"/>
          <w:u w:val="single"/>
        </w:rPr>
        <w:t>:</w:t>
      </w:r>
    </w:p>
    <w:p w:rsidR="00F31F0D" w:rsidRPr="005E590D" w:rsidRDefault="00F751B9" w:rsidP="001E5097">
      <w:pPr>
        <w:pStyle w:val="33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31F0D" w:rsidRPr="005E590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31F0D" w:rsidRPr="005E590D">
        <w:rPr>
          <w:sz w:val="28"/>
          <w:szCs w:val="28"/>
        </w:rPr>
        <w:t xml:space="preserve">0 – </w:t>
      </w:r>
      <w:r w:rsidR="000A5589">
        <w:rPr>
          <w:sz w:val="28"/>
          <w:szCs w:val="28"/>
        </w:rPr>
        <w:t>9:50</w:t>
      </w:r>
      <w:r w:rsidR="00F31F0D" w:rsidRPr="005E590D">
        <w:rPr>
          <w:sz w:val="28"/>
          <w:szCs w:val="28"/>
        </w:rPr>
        <w:t xml:space="preserve"> – </w:t>
      </w:r>
      <w:r w:rsidR="00437E4C">
        <w:rPr>
          <w:sz w:val="28"/>
          <w:szCs w:val="28"/>
        </w:rPr>
        <w:t>Р</w:t>
      </w:r>
      <w:r w:rsidR="00F31F0D" w:rsidRPr="005E590D">
        <w:rPr>
          <w:sz w:val="28"/>
          <w:szCs w:val="28"/>
        </w:rPr>
        <w:t>егистрация участников соревнований</w:t>
      </w:r>
      <w:r w:rsidR="00F31F0D" w:rsidRPr="005E590D">
        <w:rPr>
          <w:bCs/>
          <w:sz w:val="28"/>
          <w:szCs w:val="28"/>
        </w:rPr>
        <w:t>;</w:t>
      </w:r>
    </w:p>
    <w:p w:rsidR="00F31F0D" w:rsidRPr="005E590D" w:rsidRDefault="00544C16" w:rsidP="00D35E71">
      <w:pPr>
        <w:pStyle w:val="4"/>
        <w:ind w:left="709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F31F0D" w:rsidRPr="005E590D">
        <w:rPr>
          <w:sz w:val="28"/>
          <w:szCs w:val="28"/>
        </w:rPr>
        <w:t>:</w:t>
      </w:r>
      <w:r w:rsidR="000A5589">
        <w:rPr>
          <w:sz w:val="28"/>
          <w:szCs w:val="28"/>
        </w:rPr>
        <w:t>1</w:t>
      </w:r>
      <w:r w:rsidR="00F31F0D" w:rsidRPr="005E590D">
        <w:rPr>
          <w:sz w:val="28"/>
          <w:szCs w:val="28"/>
        </w:rPr>
        <w:t>0</w:t>
      </w:r>
      <w:r w:rsidR="00A33549">
        <w:rPr>
          <w:sz w:val="28"/>
          <w:szCs w:val="28"/>
        </w:rPr>
        <w:t xml:space="preserve"> – </w:t>
      </w:r>
      <w:r w:rsidR="00D457F0"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D457F0">
        <w:rPr>
          <w:sz w:val="28"/>
          <w:szCs w:val="28"/>
        </w:rPr>
        <w:t xml:space="preserve">:20 </w:t>
      </w:r>
      <w:r w:rsidR="00D457F0" w:rsidRPr="005E590D">
        <w:rPr>
          <w:sz w:val="28"/>
          <w:szCs w:val="28"/>
        </w:rPr>
        <w:t>–</w:t>
      </w:r>
      <w:r w:rsidR="00D457F0">
        <w:rPr>
          <w:sz w:val="28"/>
          <w:szCs w:val="28"/>
        </w:rPr>
        <w:t xml:space="preserve"> выдача карт участникам</w:t>
      </w:r>
      <w:r w:rsidR="00482817">
        <w:rPr>
          <w:sz w:val="28"/>
          <w:szCs w:val="28"/>
        </w:rPr>
        <w:t xml:space="preserve"> </w:t>
      </w:r>
      <w:r w:rsidR="00D457F0">
        <w:rPr>
          <w:sz w:val="28"/>
          <w:szCs w:val="28"/>
        </w:rPr>
        <w:t>(спортивного формата)</w:t>
      </w:r>
      <w:r w:rsidR="00437E4C">
        <w:rPr>
          <w:sz w:val="28"/>
          <w:szCs w:val="28"/>
        </w:rPr>
        <w:t>;</w:t>
      </w:r>
    </w:p>
    <w:p w:rsidR="00F31F0D" w:rsidRPr="005E590D" w:rsidRDefault="00D457F0" w:rsidP="00715645">
      <w:pPr>
        <w:pStyle w:val="4"/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0</w:t>
      </w:r>
      <w:r w:rsidR="00A3354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:20 – </w:t>
      </w:r>
      <w:r w:rsidR="00437E4C">
        <w:rPr>
          <w:bCs/>
          <w:sz w:val="28"/>
          <w:szCs w:val="28"/>
        </w:rPr>
        <w:t>0</w:t>
      </w:r>
      <w:r w:rsidR="00A33549">
        <w:rPr>
          <w:bCs/>
          <w:sz w:val="28"/>
          <w:szCs w:val="28"/>
        </w:rPr>
        <w:t>9</w:t>
      </w:r>
      <w:r w:rsidR="00437E4C">
        <w:rPr>
          <w:bCs/>
          <w:sz w:val="28"/>
          <w:szCs w:val="28"/>
        </w:rPr>
        <w:t xml:space="preserve">:45 </w:t>
      </w:r>
      <w:r w:rsidR="00437E4C" w:rsidRPr="005E590D">
        <w:rPr>
          <w:bCs/>
          <w:sz w:val="28"/>
          <w:szCs w:val="28"/>
        </w:rPr>
        <w:t>–</w:t>
      </w:r>
      <w:r w:rsidR="00437E4C">
        <w:rPr>
          <w:sz w:val="28"/>
          <w:szCs w:val="28"/>
        </w:rPr>
        <w:t>Планирование дистанции</w:t>
      </w:r>
      <w:r w:rsidR="00D441B4" w:rsidRPr="005E590D">
        <w:rPr>
          <w:sz w:val="28"/>
          <w:szCs w:val="28"/>
        </w:rPr>
        <w:t>;</w:t>
      </w:r>
    </w:p>
    <w:p w:rsidR="00A33549" w:rsidRPr="005E590D" w:rsidRDefault="00437E4C" w:rsidP="00A33549">
      <w:pPr>
        <w:pStyle w:val="4"/>
        <w:ind w:left="709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EF6C1A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EF6C1A" w:rsidRPr="005E590D">
        <w:rPr>
          <w:sz w:val="28"/>
          <w:szCs w:val="28"/>
        </w:rPr>
        <w:t xml:space="preserve"> –</w:t>
      </w:r>
      <w:r w:rsidR="00A3354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EF6C1A" w:rsidRPr="005E590D">
        <w:rPr>
          <w:sz w:val="28"/>
          <w:szCs w:val="28"/>
        </w:rPr>
        <w:t>:</w:t>
      </w:r>
      <w:r w:rsidR="00A33549">
        <w:rPr>
          <w:sz w:val="28"/>
          <w:szCs w:val="28"/>
        </w:rPr>
        <w:t>55</w:t>
      </w:r>
      <w:r w:rsidR="00A33549" w:rsidRPr="005E590D">
        <w:rPr>
          <w:sz w:val="28"/>
          <w:szCs w:val="28"/>
        </w:rPr>
        <w:t xml:space="preserve"> – </w:t>
      </w:r>
      <w:r w:rsidR="00A33549">
        <w:rPr>
          <w:sz w:val="28"/>
          <w:szCs w:val="28"/>
        </w:rPr>
        <w:t>Ц</w:t>
      </w:r>
      <w:r w:rsidR="00A33549" w:rsidRPr="005E590D">
        <w:rPr>
          <w:sz w:val="28"/>
          <w:szCs w:val="28"/>
        </w:rPr>
        <w:t>еремония открытия соревнований</w:t>
      </w:r>
      <w:r w:rsidR="00A33549">
        <w:rPr>
          <w:sz w:val="28"/>
          <w:szCs w:val="28"/>
        </w:rPr>
        <w:t>;</w:t>
      </w:r>
    </w:p>
    <w:p w:rsidR="00A33549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09:55 – 10:00 – Построение в стартовом накопители, проверка браслетов в командном формате;</w:t>
      </w:r>
    </w:p>
    <w:p w:rsidR="00437E4C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7E4C">
        <w:rPr>
          <w:sz w:val="28"/>
          <w:szCs w:val="28"/>
        </w:rPr>
        <w:t>:00 – Старт</w:t>
      </w:r>
      <w:r w:rsidR="00CA13E8">
        <w:rPr>
          <w:sz w:val="28"/>
          <w:szCs w:val="28"/>
        </w:rPr>
        <w:t xml:space="preserve"> спортивного формата</w:t>
      </w:r>
      <w:r w:rsidR="00437E4C">
        <w:rPr>
          <w:sz w:val="28"/>
          <w:szCs w:val="28"/>
        </w:rPr>
        <w:t>;</w:t>
      </w:r>
    </w:p>
    <w:p w:rsidR="000338E4" w:rsidRDefault="000338E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549">
        <w:rPr>
          <w:sz w:val="28"/>
          <w:szCs w:val="28"/>
        </w:rPr>
        <w:t>4</w:t>
      </w:r>
      <w:r>
        <w:rPr>
          <w:sz w:val="28"/>
          <w:szCs w:val="28"/>
        </w:rPr>
        <w:t xml:space="preserve">:00 – </w:t>
      </w:r>
      <w:r w:rsidR="006749C6">
        <w:rPr>
          <w:sz w:val="28"/>
          <w:szCs w:val="28"/>
        </w:rPr>
        <w:t>Окончание контрольного времени</w:t>
      </w:r>
      <w:r w:rsidR="00CA13E8">
        <w:rPr>
          <w:sz w:val="28"/>
          <w:szCs w:val="28"/>
        </w:rPr>
        <w:t xml:space="preserve"> спортивного формата;</w:t>
      </w:r>
    </w:p>
    <w:p w:rsidR="006749C6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749C6">
        <w:rPr>
          <w:sz w:val="28"/>
          <w:szCs w:val="28"/>
        </w:rPr>
        <w:t>:30 – Окончание штрафного времени</w:t>
      </w:r>
      <w:r w:rsidR="00CA13E8">
        <w:rPr>
          <w:sz w:val="28"/>
          <w:szCs w:val="28"/>
        </w:rPr>
        <w:t xml:space="preserve"> спортивного формата;</w:t>
      </w:r>
    </w:p>
    <w:p w:rsidR="00CA13E8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13E8">
        <w:rPr>
          <w:sz w:val="28"/>
          <w:szCs w:val="28"/>
        </w:rPr>
        <w:t>:30 – Финиш ознакомительного формата.</w:t>
      </w:r>
    </w:p>
    <w:p w:rsidR="002B6DFB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– 15:30 </w:t>
      </w:r>
      <w:r w:rsidR="00F31F0D" w:rsidRPr="005E590D">
        <w:rPr>
          <w:sz w:val="28"/>
          <w:szCs w:val="28"/>
        </w:rPr>
        <w:t>награждение победителей и приз</w:t>
      </w:r>
      <w:r w:rsidR="008B0FD6">
        <w:rPr>
          <w:sz w:val="28"/>
          <w:szCs w:val="28"/>
        </w:rPr>
        <w:t>ё</w:t>
      </w:r>
      <w:r w:rsidR="00F31F0D" w:rsidRPr="005E590D">
        <w:rPr>
          <w:sz w:val="28"/>
          <w:szCs w:val="28"/>
        </w:rPr>
        <w:t>ров соревнований по основным группам</w:t>
      </w:r>
      <w:r w:rsidR="00F31F0D" w:rsidRPr="005E590D">
        <w:rPr>
          <w:bCs/>
          <w:sz w:val="28"/>
          <w:szCs w:val="28"/>
        </w:rPr>
        <w:t>,</w:t>
      </w:r>
      <w:r w:rsidR="00F31F0D" w:rsidRPr="005E590D">
        <w:rPr>
          <w:sz w:val="28"/>
          <w:szCs w:val="28"/>
        </w:rPr>
        <w:t xml:space="preserve"> церемония закрытия соревнований.</w:t>
      </w:r>
    </w:p>
    <w:p w:rsidR="000338E4" w:rsidRDefault="000338E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F6C1A" w:rsidRPr="005E590D" w:rsidRDefault="00EF6C1A" w:rsidP="00A102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590D">
        <w:rPr>
          <w:sz w:val="28"/>
          <w:szCs w:val="28"/>
          <w:shd w:val="clear" w:color="auto" w:fill="FFFFFF"/>
        </w:rPr>
        <w:t>Задача участников: набрать за ограниченный промежуток времени – контрольное время (КВ</w:t>
      </w:r>
      <w:r w:rsidR="00407728">
        <w:rPr>
          <w:sz w:val="28"/>
          <w:szCs w:val="28"/>
          <w:shd w:val="clear" w:color="auto" w:fill="FFFFFF"/>
        </w:rPr>
        <w:t xml:space="preserve"> 4 часа</w:t>
      </w:r>
      <w:r w:rsidRPr="005E590D">
        <w:rPr>
          <w:sz w:val="28"/>
          <w:szCs w:val="28"/>
          <w:shd w:val="clear" w:color="auto" w:fill="FFFFFF"/>
        </w:rPr>
        <w:t>) – максимальную сумму баллов, которые присуждаются за посещение контрольных пунктов</w:t>
      </w:r>
      <w:r>
        <w:rPr>
          <w:sz w:val="28"/>
          <w:szCs w:val="28"/>
          <w:shd w:val="clear" w:color="auto" w:fill="FFFFFF"/>
        </w:rPr>
        <w:t xml:space="preserve"> (КП)</w:t>
      </w:r>
      <w:r w:rsidRPr="005E590D">
        <w:rPr>
          <w:sz w:val="28"/>
          <w:szCs w:val="28"/>
          <w:shd w:val="clear" w:color="auto" w:fill="FFFFFF"/>
        </w:rPr>
        <w:t>, установленных на местности и обозначенных в карте.</w:t>
      </w:r>
      <w:r w:rsidR="00407728">
        <w:rPr>
          <w:sz w:val="28"/>
          <w:szCs w:val="28"/>
          <w:shd w:val="clear" w:color="auto" w:fill="FFFFFF"/>
        </w:rPr>
        <w:t xml:space="preserve"> Нумерация КП на карте произведена двухзначной</w:t>
      </w:r>
      <w:r w:rsidR="00CA13E8">
        <w:rPr>
          <w:sz w:val="28"/>
          <w:szCs w:val="28"/>
          <w:shd w:val="clear" w:color="auto" w:fill="FFFFFF"/>
        </w:rPr>
        <w:t xml:space="preserve"> цифрой, где </w:t>
      </w:r>
      <w:r w:rsidR="008D5FF7">
        <w:rPr>
          <w:sz w:val="28"/>
          <w:szCs w:val="28"/>
          <w:shd w:val="clear" w:color="auto" w:fill="FFFFFF"/>
        </w:rPr>
        <w:t>первая цифра — это</w:t>
      </w:r>
      <w:r w:rsidR="00CA13E8">
        <w:rPr>
          <w:sz w:val="28"/>
          <w:szCs w:val="28"/>
          <w:shd w:val="clear" w:color="auto" w:fill="FFFFFF"/>
        </w:rPr>
        <w:t xml:space="preserve"> стоимость КП в балах (КП 23 – 2 бала, КП 89 – 8 балов, и подобное</w:t>
      </w:r>
      <w:r w:rsidR="008D5FF7">
        <w:rPr>
          <w:sz w:val="28"/>
          <w:szCs w:val="28"/>
          <w:shd w:val="clear" w:color="auto" w:fill="FFFFFF"/>
        </w:rPr>
        <w:t>)</w:t>
      </w:r>
      <w:r w:rsidR="00CA13E8">
        <w:rPr>
          <w:sz w:val="28"/>
          <w:szCs w:val="28"/>
          <w:shd w:val="clear" w:color="auto" w:fill="FFFFFF"/>
        </w:rPr>
        <w:t xml:space="preserve">. </w:t>
      </w:r>
    </w:p>
    <w:p w:rsidR="00EF6C1A" w:rsidRPr="005E590D" w:rsidRDefault="00EF6C1A" w:rsidP="00A102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590D">
        <w:rPr>
          <w:sz w:val="28"/>
          <w:szCs w:val="28"/>
          <w:shd w:val="clear" w:color="auto" w:fill="FFFFFF"/>
        </w:rPr>
        <w:t>Контрольное время (КВ) прохождения дистанции – 4 часа.</w:t>
      </w:r>
    </w:p>
    <w:p w:rsidR="00F31F0D" w:rsidRPr="005E59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Победителем объявляется участник или команда, набравшие наибольшее количество баллов в своей категории и формате, независимо от последовательности прохождения дистанции.</w:t>
      </w:r>
    </w:p>
    <w:p w:rsidR="00F31F0D" w:rsidRPr="005E59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В случае</w:t>
      </w:r>
      <w:r w:rsidR="00EF6C1A">
        <w:rPr>
          <w:bCs/>
          <w:sz w:val="28"/>
          <w:szCs w:val="28"/>
        </w:rPr>
        <w:t>,</w:t>
      </w:r>
      <w:r w:rsidRPr="005E590D">
        <w:rPr>
          <w:bCs/>
          <w:sz w:val="28"/>
          <w:szCs w:val="28"/>
        </w:rPr>
        <w:t xml:space="preserve"> если два или несколько участников набрали одинаковое количество бал</w:t>
      </w:r>
      <w:r w:rsidR="0015059C" w:rsidRPr="005E590D">
        <w:rPr>
          <w:bCs/>
          <w:sz w:val="28"/>
          <w:szCs w:val="28"/>
        </w:rPr>
        <w:t>л</w:t>
      </w:r>
      <w:r w:rsidRPr="005E590D">
        <w:rPr>
          <w:bCs/>
          <w:sz w:val="28"/>
          <w:szCs w:val="28"/>
        </w:rPr>
        <w:t xml:space="preserve">ов, преимущество имеет участник, прошедший дистанцию за меньшее время. </w:t>
      </w:r>
    </w:p>
    <w:p w:rsidR="00F31F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 xml:space="preserve">За превышение контрольного времени участникам начисляются штрафные баллы (см. Приложение </w:t>
      </w:r>
      <w:r w:rsidR="00FF226A">
        <w:rPr>
          <w:bCs/>
          <w:sz w:val="28"/>
          <w:szCs w:val="28"/>
        </w:rPr>
        <w:t>1</w:t>
      </w:r>
      <w:r w:rsidRPr="005E590D">
        <w:rPr>
          <w:bCs/>
          <w:sz w:val="28"/>
          <w:szCs w:val="28"/>
        </w:rPr>
        <w:t>).</w:t>
      </w:r>
    </w:p>
    <w:p w:rsidR="005F5167" w:rsidRDefault="00D161F9" w:rsidP="00A102B4">
      <w:pPr>
        <w:ind w:firstLine="709"/>
        <w:jc w:val="both"/>
        <w:rPr>
          <w:rStyle w:val="af6"/>
          <w:sz w:val="28"/>
          <w:szCs w:val="28"/>
        </w:rPr>
      </w:pPr>
      <w:r w:rsidRPr="00A834E6">
        <w:rPr>
          <w:rStyle w:val="af6"/>
          <w:sz w:val="28"/>
          <w:szCs w:val="28"/>
        </w:rPr>
        <w:t xml:space="preserve">Каждый участник, во время получения стартового пакета, получает нагрудный номер и контрольную карточку для отметки компостерами (см. Приложение </w:t>
      </w:r>
      <w:r w:rsidR="00FF226A" w:rsidRPr="00A834E6">
        <w:rPr>
          <w:rStyle w:val="af6"/>
          <w:sz w:val="28"/>
          <w:szCs w:val="28"/>
        </w:rPr>
        <w:t>1</w:t>
      </w:r>
      <w:r w:rsidRPr="00A834E6">
        <w:rPr>
          <w:rStyle w:val="af6"/>
          <w:sz w:val="28"/>
          <w:szCs w:val="28"/>
        </w:rPr>
        <w:t>)</w:t>
      </w:r>
      <w:r w:rsidR="005F5167">
        <w:rPr>
          <w:rStyle w:val="af6"/>
          <w:sz w:val="28"/>
          <w:szCs w:val="28"/>
        </w:rPr>
        <w:t>. Командные форматы получают контрольный браслет, для фиксации контрольных карточек.</w:t>
      </w:r>
    </w:p>
    <w:p w:rsidR="005F5167" w:rsidRDefault="00D161F9" w:rsidP="00A102B4">
      <w:pPr>
        <w:ind w:firstLine="709"/>
        <w:jc w:val="both"/>
        <w:rPr>
          <w:rStyle w:val="af6"/>
          <w:sz w:val="28"/>
          <w:szCs w:val="28"/>
        </w:rPr>
      </w:pPr>
      <w:r w:rsidRPr="00A834E6">
        <w:rPr>
          <w:rStyle w:val="af6"/>
          <w:sz w:val="28"/>
          <w:szCs w:val="28"/>
        </w:rPr>
        <w:t xml:space="preserve"> Номер должен быть прикреплен спереди на груди или поясе, к внешнему слою спортивной одежды каждого участника и быть хорошо читаемым. </w:t>
      </w:r>
      <w:r w:rsidR="00F61A6C" w:rsidRPr="00A834E6">
        <w:rPr>
          <w:rStyle w:val="af6"/>
          <w:sz w:val="28"/>
          <w:szCs w:val="28"/>
        </w:rPr>
        <w:lastRenderedPageBreak/>
        <w:t>Карточка участника после финиша должна быть целой, не</w:t>
      </w:r>
      <w:r w:rsidR="001F5043" w:rsidRPr="00A834E6">
        <w:rPr>
          <w:rStyle w:val="af6"/>
          <w:sz w:val="28"/>
          <w:szCs w:val="28"/>
        </w:rPr>
        <w:t xml:space="preserve"> раз</w:t>
      </w:r>
      <w:r w:rsidR="00F61A6C" w:rsidRPr="00A834E6">
        <w:rPr>
          <w:rStyle w:val="af6"/>
          <w:sz w:val="28"/>
          <w:szCs w:val="28"/>
        </w:rPr>
        <w:t>мокшей, хорошо разборчивой для прочтения перфорации судьями.</w:t>
      </w:r>
    </w:p>
    <w:p w:rsidR="00F61A6C" w:rsidRDefault="005F5167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 командных форматах карточка участника, крепиться на запястье у каждого члена команды, контрольным браслетом. Контрольный браслет после финиша, не должен иметь следов повторного вскрытия или быть разорван.</w:t>
      </w:r>
    </w:p>
    <w:p w:rsidR="00D161F9" w:rsidRDefault="00D161F9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Фиксирование времени результатов участников осуществляется судьями с использованием хронометрического прибора с </w:t>
      </w:r>
      <w:r w:rsidRPr="00A834E6">
        <w:rPr>
          <w:rStyle w:val="af6"/>
          <w:sz w:val="28"/>
          <w:szCs w:val="28"/>
        </w:rPr>
        <w:t>обязательной фотофиксацией времени.</w:t>
      </w:r>
    </w:p>
    <w:p w:rsidR="006D583E" w:rsidRDefault="006D583E" w:rsidP="00A102B4">
      <w:pPr>
        <w:ind w:firstLine="709"/>
        <w:jc w:val="both"/>
        <w:rPr>
          <w:bCs/>
          <w:sz w:val="28"/>
          <w:szCs w:val="28"/>
        </w:rPr>
      </w:pPr>
      <w:r>
        <w:rPr>
          <w:rStyle w:val="af6"/>
          <w:sz w:val="28"/>
          <w:szCs w:val="28"/>
        </w:rPr>
        <w:t>Начисление баллов осуществляет главная судейская коллегия на основании сданных контрольных карточек участников с учётом штрафных баллов</w:t>
      </w:r>
      <w:r w:rsidR="000C728A">
        <w:rPr>
          <w:rStyle w:val="af6"/>
          <w:sz w:val="28"/>
          <w:szCs w:val="28"/>
        </w:rPr>
        <w:t xml:space="preserve"> </w:t>
      </w:r>
      <w:r w:rsidR="003B50F9" w:rsidRPr="005E590D">
        <w:rPr>
          <w:bCs/>
          <w:sz w:val="28"/>
          <w:szCs w:val="28"/>
        </w:rPr>
        <w:t xml:space="preserve">(см. Приложение </w:t>
      </w:r>
      <w:r w:rsidR="00FF226A">
        <w:rPr>
          <w:bCs/>
          <w:sz w:val="28"/>
          <w:szCs w:val="28"/>
        </w:rPr>
        <w:t>1</w:t>
      </w:r>
      <w:r w:rsidR="003B50F9" w:rsidRPr="005E590D">
        <w:rPr>
          <w:bCs/>
          <w:sz w:val="28"/>
          <w:szCs w:val="28"/>
        </w:rPr>
        <w:t>).</w:t>
      </w:r>
    </w:p>
    <w:p w:rsidR="00E624EB" w:rsidRDefault="00E624EB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Участники без нагрудного номера к финишу не допускаются.</w:t>
      </w:r>
    </w:p>
    <w:p w:rsidR="00E624EB" w:rsidRDefault="00E624EB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Время финиша </w:t>
      </w:r>
      <w:r w:rsidR="005F5167">
        <w:rPr>
          <w:rStyle w:val="af6"/>
          <w:sz w:val="28"/>
          <w:szCs w:val="28"/>
        </w:rPr>
        <w:t>команды фиксируется</w:t>
      </w:r>
      <w:r>
        <w:rPr>
          <w:rStyle w:val="af6"/>
          <w:sz w:val="28"/>
          <w:szCs w:val="28"/>
        </w:rPr>
        <w:t xml:space="preserve"> по последнему участнику.</w:t>
      </w:r>
    </w:p>
    <w:p w:rsidR="007529EF" w:rsidRDefault="00161609" w:rsidP="00115F38">
      <w:pPr>
        <w:ind w:firstLine="709"/>
        <w:jc w:val="both"/>
        <w:rPr>
          <w:bCs/>
          <w:sz w:val="28"/>
          <w:szCs w:val="28"/>
        </w:rPr>
      </w:pPr>
      <w:r>
        <w:rPr>
          <w:rStyle w:val="af6"/>
          <w:sz w:val="28"/>
          <w:szCs w:val="28"/>
        </w:rPr>
        <w:t>Учас</w:t>
      </w:r>
      <w:r w:rsidR="00A102B4">
        <w:rPr>
          <w:rStyle w:val="af6"/>
          <w:sz w:val="28"/>
          <w:szCs w:val="28"/>
        </w:rPr>
        <w:t xml:space="preserve">тники имеют право участвовать </w:t>
      </w:r>
      <w:r>
        <w:rPr>
          <w:rStyle w:val="af6"/>
          <w:sz w:val="28"/>
          <w:szCs w:val="28"/>
        </w:rPr>
        <w:t>в формате «</w:t>
      </w:r>
      <w:r w:rsidR="0053018D">
        <w:rPr>
          <w:rStyle w:val="af6"/>
          <w:sz w:val="28"/>
          <w:szCs w:val="28"/>
        </w:rPr>
        <w:t>ознакомительный</w:t>
      </w:r>
      <w:r>
        <w:rPr>
          <w:rStyle w:val="af6"/>
          <w:sz w:val="28"/>
          <w:szCs w:val="28"/>
        </w:rPr>
        <w:t xml:space="preserve">». Нагрудный номер </w:t>
      </w:r>
      <w:r w:rsidR="0053018D">
        <w:rPr>
          <w:rStyle w:val="af6"/>
          <w:sz w:val="28"/>
          <w:szCs w:val="28"/>
        </w:rPr>
        <w:t>и медаль финишера участникам данного формата</w:t>
      </w:r>
      <w:r>
        <w:rPr>
          <w:rStyle w:val="af6"/>
          <w:sz w:val="28"/>
          <w:szCs w:val="28"/>
        </w:rPr>
        <w:t xml:space="preserve"> выдаётся, но в борьбе за лидерство спортсмен</w:t>
      </w:r>
      <w:r w:rsidR="0053018D">
        <w:rPr>
          <w:rStyle w:val="af6"/>
          <w:sz w:val="28"/>
          <w:szCs w:val="28"/>
        </w:rPr>
        <w:t>ы</w:t>
      </w:r>
      <w:r>
        <w:rPr>
          <w:rStyle w:val="af6"/>
          <w:sz w:val="28"/>
          <w:szCs w:val="28"/>
        </w:rPr>
        <w:t xml:space="preserve"> не участву</w:t>
      </w:r>
      <w:r w:rsidR="0053018D">
        <w:rPr>
          <w:rStyle w:val="af6"/>
          <w:sz w:val="28"/>
          <w:szCs w:val="28"/>
        </w:rPr>
        <w:t>ю</w:t>
      </w:r>
      <w:r>
        <w:rPr>
          <w:rStyle w:val="af6"/>
          <w:sz w:val="28"/>
          <w:szCs w:val="28"/>
        </w:rPr>
        <w:t>т</w:t>
      </w:r>
      <w:r w:rsidR="00617DF1">
        <w:rPr>
          <w:bCs/>
          <w:sz w:val="28"/>
          <w:szCs w:val="28"/>
        </w:rPr>
        <w:t>.</w:t>
      </w:r>
    </w:p>
    <w:p w:rsidR="002C146F" w:rsidRPr="00C17232" w:rsidRDefault="002C146F" w:rsidP="00115F38">
      <w:pPr>
        <w:ind w:firstLine="709"/>
        <w:jc w:val="both"/>
        <w:rPr>
          <w:bCs/>
          <w:sz w:val="28"/>
          <w:szCs w:val="28"/>
        </w:rPr>
      </w:pPr>
    </w:p>
    <w:p w:rsidR="00FF226A" w:rsidRPr="005E590D" w:rsidRDefault="00F31F0D" w:rsidP="00BB1F44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VII</w:t>
      </w:r>
      <w:r w:rsidRPr="005E590D">
        <w:rPr>
          <w:b/>
          <w:bCs/>
          <w:sz w:val="28"/>
          <w:szCs w:val="28"/>
        </w:rPr>
        <w:t>. Награждение</w:t>
      </w:r>
    </w:p>
    <w:p w:rsidR="00BF7DC7" w:rsidRDefault="00EF6C1A" w:rsidP="00BF7DC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победители в личном и командном зачётах </w:t>
      </w:r>
      <w:r w:rsidR="00E643CB" w:rsidRPr="005E590D">
        <w:rPr>
          <w:sz w:val="28"/>
          <w:szCs w:val="28"/>
        </w:rPr>
        <w:t>награжда</w:t>
      </w:r>
      <w:r w:rsidR="003159A2" w:rsidRPr="005E590D">
        <w:rPr>
          <w:sz w:val="28"/>
          <w:szCs w:val="28"/>
        </w:rPr>
        <w:t>ю</w:t>
      </w:r>
      <w:r w:rsidR="00E2489E">
        <w:rPr>
          <w:sz w:val="28"/>
          <w:szCs w:val="28"/>
        </w:rPr>
        <w:t>тся</w:t>
      </w:r>
      <w:r w:rsidR="00E643CB" w:rsidRPr="005E590D">
        <w:rPr>
          <w:sz w:val="28"/>
          <w:szCs w:val="28"/>
        </w:rPr>
        <w:t xml:space="preserve"> медалями и грамотами</w:t>
      </w:r>
      <w:r w:rsidR="00464059">
        <w:rPr>
          <w:sz w:val="28"/>
          <w:szCs w:val="28"/>
        </w:rPr>
        <w:t>.</w:t>
      </w:r>
    </w:p>
    <w:p w:rsidR="00F31F0D" w:rsidRPr="005E590D" w:rsidRDefault="00F31F0D" w:rsidP="00DD7273">
      <w:pPr>
        <w:pStyle w:val="ac"/>
        <w:ind w:left="0" w:firstLine="709"/>
        <w:jc w:val="both"/>
        <w:rPr>
          <w:sz w:val="28"/>
          <w:szCs w:val="28"/>
        </w:rPr>
      </w:pPr>
      <w:r w:rsidRPr="00535198">
        <w:rPr>
          <w:sz w:val="28"/>
          <w:szCs w:val="28"/>
        </w:rPr>
        <w:t>К</w:t>
      </w:r>
      <w:r w:rsidR="003159A2" w:rsidRPr="00535198">
        <w:rPr>
          <w:sz w:val="28"/>
          <w:szCs w:val="28"/>
        </w:rPr>
        <w:t>аждый участник</w:t>
      </w:r>
      <w:r w:rsidRPr="00535198">
        <w:rPr>
          <w:sz w:val="28"/>
          <w:szCs w:val="28"/>
        </w:rPr>
        <w:t xml:space="preserve"> получает памятный сувенир</w:t>
      </w:r>
      <w:r w:rsidR="00E2489E">
        <w:rPr>
          <w:sz w:val="28"/>
          <w:szCs w:val="28"/>
        </w:rPr>
        <w:t xml:space="preserve"> (медаль)</w:t>
      </w:r>
      <w:r w:rsidRPr="00535198">
        <w:rPr>
          <w:sz w:val="28"/>
          <w:szCs w:val="28"/>
        </w:rPr>
        <w:t>.</w:t>
      </w:r>
    </w:p>
    <w:p w:rsidR="002C5F6C" w:rsidRPr="005E590D" w:rsidRDefault="002C5F6C" w:rsidP="00E445D9">
      <w:pPr>
        <w:pStyle w:val="ac"/>
        <w:ind w:left="0" w:firstLine="709"/>
        <w:jc w:val="both"/>
        <w:rPr>
          <w:sz w:val="28"/>
          <w:szCs w:val="28"/>
        </w:rPr>
      </w:pPr>
    </w:p>
    <w:p w:rsidR="00FF226A" w:rsidRDefault="00F31F0D" w:rsidP="00D67426">
      <w:pPr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VIII</w:t>
      </w:r>
      <w:r w:rsidRPr="005E590D">
        <w:rPr>
          <w:b/>
          <w:sz w:val="28"/>
          <w:szCs w:val="28"/>
        </w:rPr>
        <w:t>. Обеспечение безопасности участников и зрителей</w:t>
      </w:r>
    </w:p>
    <w:p w:rsidR="00873004" w:rsidRPr="005250F8" w:rsidRDefault="00873004" w:rsidP="00873004">
      <w:pPr>
        <w:ind w:firstLine="709"/>
        <w:rPr>
          <w:b/>
          <w:bCs/>
          <w:sz w:val="28"/>
          <w:szCs w:val="28"/>
        </w:rPr>
      </w:pPr>
      <w:r w:rsidRPr="005250F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873004" w:rsidRPr="005250F8" w:rsidRDefault="00E2489E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ГСК</w:t>
      </w:r>
      <w:r w:rsidR="00873004" w:rsidRPr="005250F8">
        <w:rPr>
          <w:sz w:val="28"/>
          <w:szCs w:val="28"/>
        </w:rPr>
        <w:t xml:space="preserve"> совместно с собственником (пользователем) объекта </w:t>
      </w:r>
      <w:r w:rsidR="000A5589" w:rsidRPr="005250F8">
        <w:rPr>
          <w:sz w:val="28"/>
          <w:szCs w:val="28"/>
        </w:rPr>
        <w:t>спорта несут</w:t>
      </w:r>
      <w:r w:rsidR="00873004" w:rsidRPr="005250F8">
        <w:rPr>
          <w:sz w:val="28"/>
          <w:szCs w:val="28"/>
        </w:rPr>
        <w:t xml:space="preserve"> ответственность за своевременное уведомление: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1)</w:t>
      </w:r>
      <w:r w:rsidRPr="005250F8">
        <w:rPr>
          <w:sz w:val="28"/>
          <w:szCs w:val="28"/>
        </w:rPr>
        <w:tab/>
        <w:t xml:space="preserve"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</w:t>
      </w:r>
      <w:r w:rsidRPr="005250F8">
        <w:rPr>
          <w:sz w:val="28"/>
          <w:szCs w:val="28"/>
        </w:rPr>
        <w:lastRenderedPageBreak/>
        <w:t>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2)</w:t>
      </w:r>
      <w:r w:rsidRPr="005250F8">
        <w:rPr>
          <w:sz w:val="28"/>
          <w:szCs w:val="28"/>
        </w:rPr>
        <w:tab/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3)</w:t>
      </w:r>
      <w:r w:rsidRPr="005250F8">
        <w:rPr>
          <w:sz w:val="28"/>
          <w:szCs w:val="28"/>
        </w:rPr>
        <w:tab/>
        <w:t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250F8">
        <w:rPr>
          <w:b/>
          <w:sz w:val="28"/>
          <w:szCs w:val="28"/>
        </w:rPr>
        <w:t>Ответственность за выполнение данных</w:t>
      </w:r>
      <w:r w:rsidR="008F6CD2">
        <w:rPr>
          <w:b/>
          <w:sz w:val="28"/>
          <w:szCs w:val="28"/>
        </w:rPr>
        <w:t xml:space="preserve"> методических рек</w:t>
      </w:r>
      <w:r w:rsidR="00BB2483">
        <w:rPr>
          <w:b/>
          <w:sz w:val="28"/>
          <w:szCs w:val="28"/>
        </w:rPr>
        <w:t>омендаций осуществляет ГСК</w:t>
      </w:r>
      <w:r w:rsidRPr="005250F8">
        <w:rPr>
          <w:b/>
          <w:sz w:val="28"/>
          <w:szCs w:val="28"/>
        </w:rPr>
        <w:t>.</w:t>
      </w:r>
    </w:p>
    <w:p w:rsidR="00FD4868" w:rsidRDefault="00873004" w:rsidP="009B0395">
      <w:pPr>
        <w:tabs>
          <w:tab w:val="left" w:pos="1134"/>
        </w:tabs>
        <w:ind w:firstLine="709"/>
        <w:jc w:val="both"/>
        <w:rPr>
          <w:rStyle w:val="af6"/>
          <w:sz w:val="28"/>
          <w:szCs w:val="28"/>
        </w:rPr>
      </w:pPr>
      <w:r w:rsidRPr="005250F8">
        <w:rPr>
          <w:b/>
          <w:sz w:val="28"/>
          <w:szCs w:val="28"/>
        </w:rPr>
        <w:t>Соревнования не проводятся без медицинского обслуживания.</w:t>
      </w:r>
    </w:p>
    <w:p w:rsidR="005C0BE3" w:rsidRPr="005E590D" w:rsidRDefault="005C0BE3" w:rsidP="005C0BE3">
      <w:pPr>
        <w:pStyle w:val="ac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С целью собственной безопасности участникам необходимо иметь при себе сотовый телефон и/или прибор навигации.</w:t>
      </w:r>
    </w:p>
    <w:p w:rsidR="00F31F0D" w:rsidRPr="005E590D" w:rsidRDefault="00F31F0D" w:rsidP="000A4FAA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</w:p>
    <w:p w:rsidR="00FF226A" w:rsidRPr="005E590D" w:rsidRDefault="00F31F0D" w:rsidP="00A42400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lastRenderedPageBreak/>
        <w:t>IX</w:t>
      </w:r>
      <w:r w:rsidRPr="005E590D">
        <w:rPr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464059" w:rsidRPr="00FD3472" w:rsidRDefault="00464059" w:rsidP="004640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464059" w:rsidRDefault="00464059" w:rsidP="004640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F31F0D" w:rsidRDefault="00F31F0D" w:rsidP="00A42400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:rsidR="00FF226A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</w:t>
      </w:r>
      <w:r w:rsidRPr="005E590D">
        <w:rPr>
          <w:b/>
          <w:bCs/>
          <w:sz w:val="28"/>
          <w:szCs w:val="28"/>
        </w:rPr>
        <w:t>. Страхование участников</w:t>
      </w:r>
    </w:p>
    <w:p w:rsidR="00FD4868" w:rsidRPr="00464059" w:rsidRDefault="00464059" w:rsidP="00464059">
      <w:pPr>
        <w:pStyle w:val="af2"/>
        <w:ind w:left="0" w:firstLine="709"/>
        <w:jc w:val="both"/>
        <w:rPr>
          <w:rStyle w:val="af6"/>
          <w:bCs/>
          <w:sz w:val="28"/>
          <w:szCs w:val="28"/>
        </w:rPr>
      </w:pPr>
      <w:r w:rsidRPr="001E7030">
        <w:rPr>
          <w:bCs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</w:t>
      </w:r>
      <w:r w:rsidR="00FD4868">
        <w:rPr>
          <w:rStyle w:val="af6"/>
          <w:sz w:val="28"/>
          <w:szCs w:val="28"/>
        </w:rPr>
        <w:t xml:space="preserve">. </w:t>
      </w:r>
    </w:p>
    <w:p w:rsidR="002C5F6C" w:rsidRPr="005E590D" w:rsidRDefault="002C5F6C" w:rsidP="002E3721">
      <w:pPr>
        <w:ind w:left="57" w:firstLine="851"/>
        <w:jc w:val="both"/>
        <w:rPr>
          <w:b/>
          <w:bCs/>
          <w:sz w:val="28"/>
          <w:szCs w:val="28"/>
        </w:rPr>
      </w:pPr>
    </w:p>
    <w:p w:rsidR="00FF226A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XI</w:t>
      </w:r>
      <w:r w:rsidRPr="005E590D">
        <w:rPr>
          <w:b/>
          <w:bCs/>
          <w:sz w:val="28"/>
          <w:szCs w:val="28"/>
        </w:rPr>
        <w:t>. Условия финансирования</w:t>
      </w:r>
    </w:p>
    <w:p w:rsidR="00D15F23" w:rsidRDefault="00F31F0D" w:rsidP="00D15F23">
      <w:pPr>
        <w:pStyle w:val="ac"/>
        <w:ind w:left="0" w:firstLineChars="253" w:firstLine="708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Расходы, связанные с подготовкой трассы, картографических и камеральных работ, изгот</w:t>
      </w:r>
      <w:r w:rsidR="000C728A">
        <w:rPr>
          <w:sz w:val="28"/>
          <w:szCs w:val="28"/>
        </w:rPr>
        <w:t>овлением печатной карты</w:t>
      </w:r>
      <w:r w:rsidRPr="005E590D">
        <w:rPr>
          <w:sz w:val="28"/>
          <w:szCs w:val="28"/>
        </w:rPr>
        <w:t xml:space="preserve"> и сувенирной продукции, оформлением места старта, проведением церемонии открытия и закрытия, награждением (кубки, медали и грамоты), </w:t>
      </w:r>
      <w:r w:rsidR="00464059">
        <w:rPr>
          <w:sz w:val="28"/>
          <w:szCs w:val="28"/>
        </w:rPr>
        <w:t>услуги медицинского сопровождения</w:t>
      </w:r>
      <w:r w:rsidRPr="005E590D">
        <w:rPr>
          <w:sz w:val="28"/>
          <w:szCs w:val="28"/>
        </w:rPr>
        <w:t>, фотосъ</w:t>
      </w:r>
      <w:r w:rsidR="00D15F23">
        <w:rPr>
          <w:sz w:val="28"/>
          <w:szCs w:val="28"/>
        </w:rPr>
        <w:t>ё</w:t>
      </w:r>
      <w:r w:rsidRPr="005E590D">
        <w:rPr>
          <w:sz w:val="28"/>
          <w:szCs w:val="28"/>
        </w:rPr>
        <w:t xml:space="preserve">мкой, </w:t>
      </w:r>
      <w:r w:rsidR="00873004">
        <w:rPr>
          <w:sz w:val="28"/>
          <w:szCs w:val="28"/>
        </w:rPr>
        <w:t>осуществляет</w:t>
      </w:r>
      <w:r w:rsidR="002C146F">
        <w:rPr>
          <w:sz w:val="28"/>
          <w:szCs w:val="28"/>
        </w:rPr>
        <w:t xml:space="preserve"> </w:t>
      </w:r>
      <w:r w:rsidR="00464059">
        <w:rPr>
          <w:bCs/>
          <w:sz w:val="28"/>
          <w:szCs w:val="28"/>
        </w:rPr>
        <w:t>МАУ «ЦСК».</w:t>
      </w:r>
    </w:p>
    <w:p w:rsidR="00F31F0D" w:rsidRDefault="00F31F0D" w:rsidP="00D15F23">
      <w:pPr>
        <w:pStyle w:val="ac"/>
        <w:ind w:left="0" w:firstLineChars="253" w:firstLine="708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Организаторы мероприятия оставляют за собой право учреждать призы за сч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т спонсорских и партн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рских средств.</w:t>
      </w:r>
    </w:p>
    <w:p w:rsidR="00BB5855" w:rsidRDefault="00BB5855" w:rsidP="0015059C">
      <w:pPr>
        <w:pStyle w:val="ac"/>
        <w:ind w:left="0" w:firstLine="709"/>
        <w:jc w:val="both"/>
        <w:rPr>
          <w:sz w:val="28"/>
          <w:szCs w:val="28"/>
        </w:rPr>
      </w:pPr>
    </w:p>
    <w:p w:rsidR="00FF226A" w:rsidRPr="00761A35" w:rsidRDefault="00F31F0D" w:rsidP="00F1155C">
      <w:pPr>
        <w:jc w:val="center"/>
        <w:rPr>
          <w:b/>
          <w:bCs/>
          <w:sz w:val="28"/>
          <w:szCs w:val="28"/>
        </w:rPr>
      </w:pPr>
      <w:r w:rsidRPr="00761A35">
        <w:rPr>
          <w:b/>
          <w:bCs/>
          <w:sz w:val="28"/>
          <w:szCs w:val="28"/>
          <w:lang w:val="en-US"/>
        </w:rPr>
        <w:t>XII</w:t>
      </w:r>
      <w:r w:rsidRPr="00761A35">
        <w:rPr>
          <w:b/>
          <w:bCs/>
          <w:sz w:val="28"/>
          <w:szCs w:val="28"/>
        </w:rPr>
        <w:t>. Заявки на участие</w:t>
      </w:r>
    </w:p>
    <w:p w:rsidR="00BB5855" w:rsidRPr="00761A35" w:rsidRDefault="00BB5855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 xml:space="preserve">Предварительные заявки подаются в секретариат соревнований через интернет, на </w:t>
      </w:r>
      <w:r w:rsidR="00761A35">
        <w:rPr>
          <w:rStyle w:val="af6"/>
          <w:sz w:val="28"/>
          <w:szCs w:val="28"/>
        </w:rPr>
        <w:t>сайте</w:t>
      </w:r>
      <w:r w:rsidR="00761A35" w:rsidRPr="00761A35">
        <w:rPr>
          <w:rStyle w:val="af6"/>
          <w:sz w:val="28"/>
          <w:szCs w:val="28"/>
        </w:rPr>
        <w:t>https://kras-rogaining.ru/</w:t>
      </w:r>
      <w:r w:rsidRPr="00761A35">
        <w:rPr>
          <w:rStyle w:val="af6"/>
          <w:sz w:val="28"/>
          <w:szCs w:val="28"/>
        </w:rPr>
        <w:t xml:space="preserve">в </w:t>
      </w:r>
      <w:r w:rsidR="00DE00A9">
        <w:rPr>
          <w:rStyle w:val="af6"/>
          <w:sz w:val="28"/>
          <w:szCs w:val="28"/>
        </w:rPr>
        <w:t>Разделе мероприятий Рогейн «Красноярские столбы» кнопка «</w:t>
      </w:r>
      <w:r w:rsidR="00FD4868" w:rsidRPr="00761A35">
        <w:rPr>
          <w:rStyle w:val="af6"/>
          <w:sz w:val="28"/>
          <w:szCs w:val="28"/>
        </w:rPr>
        <w:t>Заявки</w:t>
      </w:r>
      <w:r w:rsidRPr="00761A35">
        <w:rPr>
          <w:rStyle w:val="af6"/>
          <w:sz w:val="28"/>
          <w:szCs w:val="28"/>
        </w:rPr>
        <w:t>»</w:t>
      </w:r>
      <w:r w:rsidR="00DE00A9">
        <w:rPr>
          <w:rStyle w:val="af6"/>
          <w:sz w:val="28"/>
          <w:szCs w:val="28"/>
        </w:rPr>
        <w:t>,</w:t>
      </w:r>
      <w:r w:rsidR="009B0395">
        <w:rPr>
          <w:rStyle w:val="af6"/>
          <w:sz w:val="28"/>
          <w:szCs w:val="28"/>
        </w:rPr>
        <w:t xml:space="preserve"> </w:t>
      </w:r>
      <w:r w:rsidRPr="00761A35">
        <w:rPr>
          <w:rStyle w:val="af6"/>
          <w:sz w:val="28"/>
          <w:szCs w:val="28"/>
        </w:rPr>
        <w:t xml:space="preserve">в виде заполнения специальной </w:t>
      </w:r>
      <w:r w:rsidR="00DE00A9">
        <w:rPr>
          <w:rStyle w:val="af6"/>
          <w:sz w:val="28"/>
          <w:szCs w:val="28"/>
        </w:rPr>
        <w:t>электронной формы</w:t>
      </w:r>
      <w:r w:rsidRPr="00761A35">
        <w:rPr>
          <w:rStyle w:val="af6"/>
          <w:sz w:val="28"/>
          <w:szCs w:val="28"/>
        </w:rPr>
        <w:t>.</w:t>
      </w:r>
    </w:p>
    <w:p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>Предварительные заявки могут подаваться в секретариат соревнований через интернет в виде письма в произвольной форме на электронную почту</w:t>
      </w:r>
      <w:r w:rsidR="00761A35" w:rsidRPr="00761A35">
        <w:rPr>
          <w:rStyle w:val="af6"/>
          <w:sz w:val="28"/>
          <w:szCs w:val="28"/>
        </w:rPr>
        <w:t xml:space="preserve"> 2014 </w:t>
      </w:r>
      <w:r w:rsidR="00761A35" w:rsidRPr="00761A35">
        <w:rPr>
          <w:rStyle w:val="af6"/>
          <w:sz w:val="28"/>
          <w:szCs w:val="28"/>
          <w:lang w:val="en-US"/>
        </w:rPr>
        <w:t>kross</w:t>
      </w:r>
      <w:r w:rsidR="00761A35" w:rsidRPr="00761A35">
        <w:rPr>
          <w:rStyle w:val="af6"/>
          <w:sz w:val="28"/>
          <w:szCs w:val="28"/>
        </w:rPr>
        <w:t>@</w:t>
      </w:r>
      <w:r w:rsidR="00761A35" w:rsidRPr="00761A35">
        <w:rPr>
          <w:rStyle w:val="af6"/>
          <w:sz w:val="28"/>
          <w:szCs w:val="28"/>
          <w:lang w:val="en-US"/>
        </w:rPr>
        <w:t>mail</w:t>
      </w:r>
      <w:r w:rsidR="00761A35" w:rsidRPr="00761A35">
        <w:rPr>
          <w:rStyle w:val="af6"/>
          <w:sz w:val="28"/>
          <w:szCs w:val="28"/>
        </w:rPr>
        <w:t>.</w:t>
      </w:r>
      <w:r w:rsidR="00761A35" w:rsidRPr="00761A35">
        <w:rPr>
          <w:rStyle w:val="af6"/>
          <w:sz w:val="28"/>
          <w:szCs w:val="28"/>
          <w:lang w:val="en-US"/>
        </w:rPr>
        <w:t>ru</w:t>
      </w:r>
    </w:p>
    <w:p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>Пред</w:t>
      </w:r>
      <w:r w:rsidR="00464059" w:rsidRPr="00761A35">
        <w:rPr>
          <w:rStyle w:val="af6"/>
          <w:sz w:val="28"/>
          <w:szCs w:val="28"/>
        </w:rPr>
        <w:t xml:space="preserve">варительные заявки на участие </w:t>
      </w:r>
      <w:r w:rsidRPr="00761A35">
        <w:rPr>
          <w:rStyle w:val="af6"/>
          <w:sz w:val="28"/>
          <w:szCs w:val="28"/>
        </w:rPr>
        <w:t xml:space="preserve">принимаются до </w:t>
      </w:r>
      <w:r w:rsidR="00873004" w:rsidRPr="00761A35">
        <w:rPr>
          <w:rStyle w:val="af6"/>
          <w:sz w:val="28"/>
          <w:szCs w:val="28"/>
        </w:rPr>
        <w:t>2</w:t>
      </w:r>
      <w:r w:rsidR="00020BBA">
        <w:rPr>
          <w:rStyle w:val="af6"/>
          <w:sz w:val="28"/>
          <w:szCs w:val="28"/>
        </w:rPr>
        <w:t>1</w:t>
      </w:r>
      <w:r w:rsidR="00825795" w:rsidRPr="00761A35">
        <w:rPr>
          <w:rStyle w:val="af6"/>
          <w:sz w:val="28"/>
          <w:szCs w:val="28"/>
        </w:rPr>
        <w:t>сентя</w:t>
      </w:r>
      <w:r w:rsidRPr="00761A35">
        <w:rPr>
          <w:rStyle w:val="af6"/>
          <w:sz w:val="28"/>
          <w:szCs w:val="28"/>
        </w:rPr>
        <w:t>бря 202</w:t>
      </w:r>
      <w:r w:rsidR="00873004" w:rsidRPr="00761A35">
        <w:rPr>
          <w:rStyle w:val="af6"/>
          <w:sz w:val="28"/>
          <w:szCs w:val="28"/>
        </w:rPr>
        <w:t>2</w:t>
      </w:r>
      <w:r w:rsidRPr="00761A35">
        <w:rPr>
          <w:rStyle w:val="af6"/>
          <w:sz w:val="28"/>
          <w:szCs w:val="28"/>
        </w:rPr>
        <w:t xml:space="preserve"> г. 23.59 местного времени (мск +4 часа)</w:t>
      </w:r>
    </w:p>
    <w:p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 xml:space="preserve">Участники, не прошедшие предварительную регистрацию до </w:t>
      </w:r>
      <w:r w:rsidR="00873004" w:rsidRPr="00761A35">
        <w:rPr>
          <w:rStyle w:val="af6"/>
          <w:sz w:val="28"/>
          <w:szCs w:val="28"/>
        </w:rPr>
        <w:t>2</w:t>
      </w:r>
      <w:r w:rsidR="00020BBA">
        <w:rPr>
          <w:rStyle w:val="af6"/>
          <w:sz w:val="28"/>
          <w:szCs w:val="28"/>
        </w:rPr>
        <w:t>1</w:t>
      </w:r>
      <w:r w:rsidR="00825795" w:rsidRPr="00761A35">
        <w:rPr>
          <w:rStyle w:val="af6"/>
          <w:sz w:val="28"/>
          <w:szCs w:val="28"/>
        </w:rPr>
        <w:t xml:space="preserve"> сент</w:t>
      </w:r>
      <w:r w:rsidRPr="00761A35">
        <w:rPr>
          <w:rStyle w:val="af6"/>
          <w:sz w:val="28"/>
          <w:szCs w:val="28"/>
        </w:rPr>
        <w:t>ября 202</w:t>
      </w:r>
      <w:r w:rsidR="00873004" w:rsidRPr="00761A35">
        <w:rPr>
          <w:rStyle w:val="af6"/>
          <w:sz w:val="28"/>
          <w:szCs w:val="28"/>
        </w:rPr>
        <w:t>2</w:t>
      </w:r>
      <w:r w:rsidRPr="00761A35">
        <w:rPr>
          <w:rStyle w:val="af6"/>
          <w:sz w:val="28"/>
          <w:szCs w:val="28"/>
        </w:rPr>
        <w:t xml:space="preserve"> г. 23.59 местного времени (мск +4 часа) в режиме «онлайн» (через </w:t>
      </w:r>
      <w:r w:rsidRPr="00761A35">
        <w:rPr>
          <w:rStyle w:val="af6"/>
          <w:sz w:val="28"/>
          <w:szCs w:val="28"/>
        </w:rPr>
        <w:lastRenderedPageBreak/>
        <w:t>интернет), могут заявиться во время итоговой регистрации непосредственно на месте старта</w:t>
      </w:r>
      <w:r w:rsidR="00020BBA">
        <w:rPr>
          <w:rStyle w:val="af6"/>
          <w:sz w:val="28"/>
          <w:szCs w:val="28"/>
        </w:rPr>
        <w:t>, в формат ознакомительный 4 часа.</w:t>
      </w:r>
    </w:p>
    <w:p w:rsidR="00FD4868" w:rsidRPr="00761A35" w:rsidRDefault="00F447CC" w:rsidP="00BB5855">
      <w:pPr>
        <w:ind w:firstLine="709"/>
        <w:jc w:val="both"/>
        <w:rPr>
          <w:sz w:val="28"/>
          <w:szCs w:val="28"/>
        </w:rPr>
      </w:pPr>
      <w:r w:rsidRPr="00761A35">
        <w:rPr>
          <w:sz w:val="28"/>
          <w:szCs w:val="28"/>
        </w:rPr>
        <w:t>Итоговая р</w:t>
      </w:r>
      <w:r w:rsidR="00F31F0D" w:rsidRPr="00761A35">
        <w:rPr>
          <w:sz w:val="28"/>
          <w:szCs w:val="28"/>
        </w:rPr>
        <w:t xml:space="preserve">егистрация участников </w:t>
      </w:r>
      <w:r w:rsidR="00BB5855" w:rsidRPr="00761A35">
        <w:rPr>
          <w:sz w:val="28"/>
          <w:szCs w:val="28"/>
        </w:rPr>
        <w:t xml:space="preserve">и выдача стартовых пакетов </w:t>
      </w:r>
      <w:r w:rsidR="00F31F0D" w:rsidRPr="00761A35">
        <w:rPr>
          <w:sz w:val="28"/>
          <w:szCs w:val="28"/>
        </w:rPr>
        <w:t xml:space="preserve">проходит </w:t>
      </w:r>
      <w:r w:rsidR="00873004" w:rsidRPr="00761A35">
        <w:rPr>
          <w:sz w:val="28"/>
          <w:szCs w:val="28"/>
        </w:rPr>
        <w:t>24</w:t>
      </w:r>
      <w:r w:rsidR="00825795" w:rsidRPr="00761A35">
        <w:rPr>
          <w:sz w:val="28"/>
          <w:szCs w:val="28"/>
        </w:rPr>
        <w:t xml:space="preserve"> сентября </w:t>
      </w:r>
      <w:r w:rsidR="00BB5855" w:rsidRPr="00761A35">
        <w:rPr>
          <w:sz w:val="28"/>
          <w:szCs w:val="28"/>
        </w:rPr>
        <w:t>202</w:t>
      </w:r>
      <w:r w:rsidR="00873004" w:rsidRPr="00761A35">
        <w:rPr>
          <w:sz w:val="28"/>
          <w:szCs w:val="28"/>
        </w:rPr>
        <w:t>2</w:t>
      </w:r>
      <w:r w:rsidR="00BB5855" w:rsidRPr="00761A35">
        <w:rPr>
          <w:sz w:val="28"/>
          <w:szCs w:val="28"/>
        </w:rPr>
        <w:t xml:space="preserve"> года с 0</w:t>
      </w:r>
      <w:r w:rsidR="00825795" w:rsidRPr="00761A35">
        <w:rPr>
          <w:sz w:val="28"/>
          <w:szCs w:val="28"/>
        </w:rPr>
        <w:t>8</w:t>
      </w:r>
      <w:r w:rsidR="00BB5855" w:rsidRPr="00761A35">
        <w:rPr>
          <w:sz w:val="28"/>
          <w:szCs w:val="28"/>
        </w:rPr>
        <w:t>:</w:t>
      </w:r>
      <w:r w:rsidR="00F751B9">
        <w:rPr>
          <w:sz w:val="28"/>
          <w:szCs w:val="28"/>
        </w:rPr>
        <w:t>3</w:t>
      </w:r>
      <w:r w:rsidR="00BB5855" w:rsidRPr="00761A35">
        <w:rPr>
          <w:sz w:val="28"/>
          <w:szCs w:val="28"/>
        </w:rPr>
        <w:t xml:space="preserve">0 до </w:t>
      </w:r>
      <w:r w:rsidR="00825795" w:rsidRPr="00761A35">
        <w:rPr>
          <w:sz w:val="28"/>
          <w:szCs w:val="28"/>
        </w:rPr>
        <w:t>09</w:t>
      </w:r>
      <w:r w:rsidR="00BB5855" w:rsidRPr="00761A35">
        <w:rPr>
          <w:sz w:val="28"/>
          <w:szCs w:val="28"/>
        </w:rPr>
        <w:t>:50 часов</w:t>
      </w:r>
      <w:r w:rsidR="00243A84">
        <w:rPr>
          <w:sz w:val="28"/>
          <w:szCs w:val="28"/>
        </w:rPr>
        <w:t xml:space="preserve"> </w:t>
      </w:r>
      <w:r w:rsidR="00F31F0D" w:rsidRPr="00761A35">
        <w:rPr>
          <w:sz w:val="28"/>
          <w:szCs w:val="28"/>
        </w:rPr>
        <w:t xml:space="preserve">на месте старта </w:t>
      </w:r>
      <w:r w:rsidR="00BB5855" w:rsidRPr="00761A35">
        <w:rPr>
          <w:sz w:val="28"/>
          <w:szCs w:val="28"/>
        </w:rPr>
        <w:t xml:space="preserve">– </w:t>
      </w:r>
      <w:r w:rsidR="00825795" w:rsidRPr="00761A35">
        <w:rPr>
          <w:sz w:val="28"/>
          <w:szCs w:val="28"/>
        </w:rPr>
        <w:t>главный вход в природный парк «Столбы»</w:t>
      </w:r>
    </w:p>
    <w:p w:rsidR="00F31F0D" w:rsidRPr="005E590D" w:rsidRDefault="00F31F0D" w:rsidP="00E445D9">
      <w:pPr>
        <w:pStyle w:val="ac"/>
        <w:ind w:left="0" w:firstLine="0"/>
        <w:jc w:val="both"/>
        <w:rPr>
          <w:color w:val="000000"/>
          <w:sz w:val="28"/>
          <w:szCs w:val="28"/>
        </w:rPr>
      </w:pPr>
    </w:p>
    <w:p w:rsidR="005C0BE3" w:rsidRDefault="005C0BE3" w:rsidP="005C0BE3">
      <w:pPr>
        <w:pStyle w:val="af2"/>
        <w:ind w:left="0" w:firstLine="708"/>
        <w:jc w:val="both"/>
        <w:rPr>
          <w:rStyle w:val="af6"/>
          <w:b/>
          <w:bCs/>
          <w:sz w:val="28"/>
          <w:szCs w:val="28"/>
        </w:rPr>
      </w:pPr>
      <w:r>
        <w:rPr>
          <w:rStyle w:val="af6"/>
          <w:b/>
          <w:bCs/>
          <w:sz w:val="28"/>
          <w:szCs w:val="28"/>
        </w:rPr>
        <w:t>Данное положение является официальн</w:t>
      </w:r>
      <w:r w:rsidR="00464059">
        <w:rPr>
          <w:rStyle w:val="af6"/>
          <w:b/>
          <w:bCs/>
          <w:sz w:val="28"/>
          <w:szCs w:val="28"/>
        </w:rPr>
        <w:t>ым приглашением на соревнования</w:t>
      </w:r>
    </w:p>
    <w:p w:rsidR="00F31F0D" w:rsidRPr="005E590D" w:rsidRDefault="00F31F0D" w:rsidP="00E445D9">
      <w:pPr>
        <w:jc w:val="center"/>
        <w:rPr>
          <w:b/>
          <w:bCs/>
          <w:sz w:val="28"/>
          <w:szCs w:val="28"/>
        </w:rPr>
      </w:pPr>
    </w:p>
    <w:p w:rsidR="00F31F0D" w:rsidRDefault="00F31F0D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BB2483" w:rsidRDefault="00BB2483" w:rsidP="00D35E71">
      <w:pPr>
        <w:pStyle w:val="af4"/>
        <w:ind w:left="-360"/>
        <w:jc w:val="right"/>
        <w:rPr>
          <w:b/>
          <w:bCs/>
          <w:color w:val="auto"/>
          <w:sz w:val="28"/>
          <w:szCs w:val="28"/>
          <w:lang w:eastAsia="ru-RU"/>
        </w:rPr>
      </w:pPr>
    </w:p>
    <w:p w:rsidR="002C146F" w:rsidRDefault="002C146F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9B0395" w:rsidRDefault="009B0395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25B1E" w:rsidRDefault="00025B1E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25B1E" w:rsidRDefault="00025B1E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C728A" w:rsidRDefault="000C728A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C728A" w:rsidRDefault="000C728A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F31F0D" w:rsidRPr="005E590D" w:rsidRDefault="003444D9" w:rsidP="00D35E71">
      <w:pPr>
        <w:pStyle w:val="af4"/>
        <w:ind w:left="-36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П</w:t>
      </w:r>
      <w:r w:rsidR="00F31F0D" w:rsidRPr="005E590D">
        <w:rPr>
          <w:color w:val="auto"/>
          <w:sz w:val="22"/>
          <w:szCs w:val="22"/>
        </w:rPr>
        <w:t xml:space="preserve">риложение </w:t>
      </w:r>
      <w:r w:rsidR="00FF226A">
        <w:rPr>
          <w:color w:val="auto"/>
          <w:sz w:val="22"/>
          <w:szCs w:val="22"/>
        </w:rPr>
        <w:t>1</w:t>
      </w:r>
    </w:p>
    <w:p w:rsidR="00F773A9" w:rsidRDefault="00F773A9" w:rsidP="00D35E71">
      <w:pPr>
        <w:pStyle w:val="af4"/>
        <w:ind w:left="-360"/>
        <w:jc w:val="center"/>
        <w:rPr>
          <w:b/>
          <w:sz w:val="28"/>
          <w:szCs w:val="28"/>
        </w:rPr>
      </w:pPr>
    </w:p>
    <w:p w:rsidR="00F31F0D" w:rsidRPr="005E590D" w:rsidRDefault="00F31F0D" w:rsidP="00D35E71">
      <w:pPr>
        <w:pStyle w:val="af4"/>
        <w:ind w:left="-360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</w:rPr>
        <w:t xml:space="preserve">Правила участия в </w:t>
      </w:r>
      <w:r w:rsidR="000D7E5E">
        <w:rPr>
          <w:b/>
          <w:sz w:val="28"/>
          <w:szCs w:val="28"/>
        </w:rPr>
        <w:t>Рогейн</w:t>
      </w:r>
    </w:p>
    <w:p w:rsidR="00F31F0D" w:rsidRPr="005E590D" w:rsidRDefault="00F31F0D" w:rsidP="00D35E71">
      <w:pPr>
        <w:pStyle w:val="af4"/>
        <w:ind w:left="-360"/>
        <w:jc w:val="center"/>
        <w:rPr>
          <w:b/>
          <w:sz w:val="28"/>
          <w:szCs w:val="28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В чём смысл?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 xml:space="preserve">Рогейн (или рогайн) – разновидность ориентирования по выбору. Это когда привычную прогулку по </w:t>
      </w:r>
      <w:r w:rsidR="00FF226A">
        <w:rPr>
          <w:sz w:val="22"/>
          <w:szCs w:val="22"/>
        </w:rPr>
        <w:t xml:space="preserve">Столбам </w:t>
      </w:r>
      <w:r w:rsidR="00D161F9">
        <w:rPr>
          <w:sz w:val="22"/>
          <w:szCs w:val="22"/>
        </w:rPr>
        <w:t>или лесу</w:t>
      </w:r>
      <w:r w:rsidRPr="005E590D">
        <w:rPr>
          <w:sz w:val="22"/>
          <w:szCs w:val="22"/>
        </w:rPr>
        <w:t xml:space="preserve"> можно совместить с интересным приключением. Участник (или команда участников) при помощи сп</w:t>
      </w:r>
      <w:r w:rsidR="00D161F9">
        <w:rPr>
          <w:sz w:val="22"/>
          <w:szCs w:val="22"/>
        </w:rPr>
        <w:t>ециально</w:t>
      </w:r>
      <w:r w:rsidRPr="005E590D">
        <w:rPr>
          <w:sz w:val="22"/>
          <w:szCs w:val="22"/>
        </w:rPr>
        <w:t xml:space="preserve">й карты-схемы, выдаваемой на старте, преодолевает выбранный маршрут, проходя его через так называемые контрольные пункты (КП), обозначенные в карте кружками, а на местности – яркими </w:t>
      </w:r>
      <w:r w:rsidR="00CA68BA">
        <w:rPr>
          <w:sz w:val="22"/>
          <w:szCs w:val="22"/>
        </w:rPr>
        <w:t xml:space="preserve">бело-оранжевыми </w:t>
      </w:r>
      <w:r w:rsidRPr="005E590D">
        <w:rPr>
          <w:sz w:val="22"/>
          <w:szCs w:val="22"/>
        </w:rPr>
        <w:t xml:space="preserve">знаками. Маршрут выбирается участниками самостоятельно, оценивая свои силы и возможности. Можно ходить пешком, можно </w:t>
      </w:r>
      <w:r w:rsidR="0015059C" w:rsidRPr="005E590D">
        <w:rPr>
          <w:sz w:val="22"/>
          <w:szCs w:val="22"/>
        </w:rPr>
        <w:t xml:space="preserve">бегать, </w:t>
      </w:r>
      <w:r w:rsidR="00D161F9">
        <w:rPr>
          <w:sz w:val="22"/>
          <w:szCs w:val="22"/>
        </w:rPr>
        <w:t xml:space="preserve">для мини-рогейна – даже на велосипеде, </w:t>
      </w:r>
      <w:r w:rsidR="0015059C" w:rsidRPr="005E590D">
        <w:rPr>
          <w:sz w:val="22"/>
          <w:szCs w:val="22"/>
        </w:rPr>
        <w:t>но главное</w:t>
      </w:r>
      <w:r w:rsidR="00CA68BA">
        <w:rPr>
          <w:sz w:val="22"/>
          <w:szCs w:val="22"/>
        </w:rPr>
        <w:t xml:space="preserve">- </w:t>
      </w:r>
      <w:r w:rsidRPr="005E590D">
        <w:rPr>
          <w:sz w:val="22"/>
          <w:szCs w:val="22"/>
        </w:rPr>
        <w:t>уложиться в контрольное время, установленное судьями. Обычно это несколько часов, в нашем же случае - 4 часа. Преодолеваете дистанцию – и на финиш (он там же, где и старт). Всё просто!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Что такое контрольные пункты (КП), где они стоят и что с ними делать?</w:t>
      </w:r>
    </w:p>
    <w:p w:rsidR="00D161F9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В качестве места для установки контрольного пункта (КП) выбирается какой-то примечательный объект (ориентир), который как-то выделяется среди леса. Например, огромный пень, изгиб тропинки, поляна, край скалы. В карточке участника, которая выдаётся на старте, на оборотной стороне перечислены все пункты, установленные в лесу. Там же есть т.н. легенды – дополнительная информация о том, что именно нужно искать в качестве ориентира и с какой стороны объекта относительно сторон света (север, юг, запад, восток) нужно смотреть. Когда ищ</w:t>
      </w:r>
      <w:r w:rsidR="00CA68BA">
        <w:rPr>
          <w:sz w:val="22"/>
          <w:szCs w:val="22"/>
        </w:rPr>
        <w:t>е</w:t>
      </w:r>
      <w:r w:rsidRPr="005E590D">
        <w:rPr>
          <w:sz w:val="22"/>
          <w:szCs w:val="22"/>
        </w:rPr>
        <w:t>те КП в лесу, вы уже заранее знаете его номер. Этот номер есть в карточке участника, в карте и на самом КП на местности. Кстати, на местности контрольный пункт (КП) выглядит в виде трёхгранной призмы н</w:t>
      </w:r>
      <w:r w:rsidR="0015059C" w:rsidRPr="005E590D">
        <w:rPr>
          <w:sz w:val="22"/>
          <w:szCs w:val="22"/>
        </w:rPr>
        <w:t>а столбике, сшитой из яркой</w:t>
      </w:r>
      <w:r w:rsidRPr="005E590D">
        <w:rPr>
          <w:sz w:val="22"/>
          <w:szCs w:val="22"/>
        </w:rPr>
        <w:t xml:space="preserve"> бело-оранжевой ткани. Каждый КП оборудован компостером</w:t>
      </w:r>
      <w:r w:rsidR="00D161F9">
        <w:rPr>
          <w:sz w:val="22"/>
          <w:szCs w:val="22"/>
        </w:rPr>
        <w:t>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Найдя КП в лесу, вы должны сделать отметку компостером в вашей</w:t>
      </w:r>
      <w:r w:rsidR="0015059C" w:rsidRPr="005E590D">
        <w:rPr>
          <w:sz w:val="22"/>
          <w:szCs w:val="22"/>
        </w:rPr>
        <w:t xml:space="preserve"> карточке участника, причём (!)</w:t>
      </w:r>
      <w:r w:rsidRPr="005E590D">
        <w:rPr>
          <w:sz w:val="22"/>
          <w:szCs w:val="22"/>
        </w:rPr>
        <w:t xml:space="preserve"> в соответствующей номеру (шифру) КП клеточке. Если вы неаккуратно отметили (промахнулись) в соседней клеточке, сделайте отметку в резервной клеточке R1 или R2.</w:t>
      </w: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Как подсчитываются очки (баллы) и призовые места?</w:t>
      </w:r>
    </w:p>
    <w:p w:rsidR="00FF226A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Все контрольные пункты находятся на разном расстоянии от места старта. Поэтому до одних добраться довольно легко, до других – придётся «попотеть». Все КП условно поделены на 2 категории сложности поиска: 1. «простые» - на карте и в карточке участника отмечены з</w:t>
      </w:r>
      <w:r w:rsidR="0015059C" w:rsidRPr="005E590D">
        <w:rPr>
          <w:sz w:val="22"/>
          <w:szCs w:val="22"/>
        </w:rPr>
        <w:t>елёным цветом (</w:t>
      </w:r>
      <w:r w:rsidRPr="005E590D">
        <w:rPr>
          <w:sz w:val="22"/>
          <w:szCs w:val="22"/>
        </w:rPr>
        <w:t>№ с 3</w:t>
      </w:r>
      <w:r w:rsidR="003B70E4">
        <w:rPr>
          <w:sz w:val="22"/>
          <w:szCs w:val="22"/>
        </w:rPr>
        <w:t>0</w:t>
      </w:r>
      <w:r w:rsidRPr="005E590D">
        <w:rPr>
          <w:sz w:val="22"/>
          <w:szCs w:val="22"/>
        </w:rPr>
        <w:t xml:space="preserve"> по </w:t>
      </w:r>
      <w:r w:rsidR="003B70E4">
        <w:rPr>
          <w:sz w:val="22"/>
          <w:szCs w:val="22"/>
        </w:rPr>
        <w:t>39</w:t>
      </w:r>
      <w:r w:rsidR="0015059C" w:rsidRPr="005E590D">
        <w:rPr>
          <w:sz w:val="22"/>
          <w:szCs w:val="22"/>
        </w:rPr>
        <w:t xml:space="preserve">); 2. «сложные» (красный цвет, </w:t>
      </w:r>
      <w:r w:rsidRPr="005E590D">
        <w:rPr>
          <w:sz w:val="22"/>
          <w:szCs w:val="22"/>
        </w:rPr>
        <w:t xml:space="preserve">№ с </w:t>
      </w:r>
      <w:r w:rsidR="003B70E4">
        <w:rPr>
          <w:sz w:val="22"/>
          <w:szCs w:val="22"/>
        </w:rPr>
        <w:t>50</w:t>
      </w:r>
      <w:r w:rsidRPr="005E590D">
        <w:rPr>
          <w:sz w:val="22"/>
          <w:szCs w:val="22"/>
        </w:rPr>
        <w:t xml:space="preserve"> по 5</w:t>
      </w:r>
      <w:r w:rsidR="003B70E4">
        <w:rPr>
          <w:sz w:val="22"/>
          <w:szCs w:val="22"/>
        </w:rPr>
        <w:t>9</w:t>
      </w:r>
      <w:r w:rsidRPr="005E590D">
        <w:rPr>
          <w:sz w:val="22"/>
          <w:szCs w:val="22"/>
        </w:rPr>
        <w:t>)</w:t>
      </w:r>
      <w:r w:rsidR="00FF226A">
        <w:rPr>
          <w:sz w:val="22"/>
          <w:szCs w:val="22"/>
        </w:rPr>
        <w:t xml:space="preserve"> и так далее</w:t>
      </w:r>
      <w:r w:rsidRPr="005E590D">
        <w:rPr>
          <w:sz w:val="22"/>
          <w:szCs w:val="22"/>
        </w:rPr>
        <w:t xml:space="preserve">. 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После финиша за каждый пункт начисляется определённое количество баллов: 3 балла, 5 баллов</w:t>
      </w:r>
      <w:r w:rsidR="00FF226A">
        <w:rPr>
          <w:sz w:val="22"/>
          <w:szCs w:val="22"/>
        </w:rPr>
        <w:t xml:space="preserve"> и т.д</w:t>
      </w:r>
      <w:r w:rsidRPr="005E590D">
        <w:rPr>
          <w:sz w:val="22"/>
          <w:szCs w:val="22"/>
        </w:rPr>
        <w:t xml:space="preserve">. Побеждает тот (или та команда), который (-ая) в сумме наберёт максимальное количество очков за наименьшее время. Тот участник, кто за не более 4 часов сможет собрать все пункты, заработает в сумме </w:t>
      </w:r>
      <w:r w:rsidR="00FF226A">
        <w:rPr>
          <w:sz w:val="22"/>
          <w:szCs w:val="22"/>
        </w:rPr>
        <w:t>максимальн7ое число</w:t>
      </w:r>
      <w:r w:rsidRPr="005E590D">
        <w:rPr>
          <w:sz w:val="22"/>
          <w:szCs w:val="22"/>
        </w:rPr>
        <w:t xml:space="preserve"> баллов. Если два участника набирают одинаковое количество баллов, выигрывает тот, кто финишировал с лучшим временем.</w:t>
      </w:r>
    </w:p>
    <w:p w:rsidR="00F31F0D" w:rsidRPr="005E590D" w:rsidRDefault="00F31F0D" w:rsidP="00D35E71">
      <w:pPr>
        <w:pStyle w:val="af4"/>
        <w:ind w:left="-360"/>
        <w:rPr>
          <w:color w:val="FF0000"/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color w:val="auto"/>
          <w:sz w:val="22"/>
          <w:szCs w:val="22"/>
        </w:rPr>
      </w:pPr>
      <w:r w:rsidRPr="005E590D">
        <w:rPr>
          <w:color w:val="auto"/>
          <w:sz w:val="22"/>
          <w:szCs w:val="22"/>
        </w:rPr>
        <w:t>Предупреждаем!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 xml:space="preserve">• На финиш лучше не опаздывать! Вы должны грамотно оценить, сколько времени у вас займёт прохождение выбранной вами же дистанции. Ведь важно уложиться в установленное контрольное время – 4 часа. В случае опоздания на финише ваши набранные очки начнут потихоньку уменьшаться. Это </w:t>
      </w:r>
      <w:r w:rsidRPr="005E590D">
        <w:rPr>
          <w:color w:val="auto"/>
          <w:sz w:val="22"/>
          <w:szCs w:val="22"/>
          <w:u w:val="single"/>
        </w:rPr>
        <w:t>штрафные минуты</w:t>
      </w:r>
      <w:r w:rsidRPr="005E590D">
        <w:rPr>
          <w:sz w:val="22"/>
          <w:szCs w:val="22"/>
        </w:rPr>
        <w:t>, почти как в биатлоне в случае промахов. Но здесь 1 минута опоздания - минус 1 очко (1 балл).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lastRenderedPageBreak/>
        <w:t xml:space="preserve">• Отдавать на время свою карточку другому участнику, чтобы «он за тебя пробежал», </w:t>
      </w:r>
      <w:r w:rsidRPr="005E590D">
        <w:rPr>
          <w:color w:val="FF0000"/>
          <w:sz w:val="22"/>
          <w:szCs w:val="22"/>
        </w:rPr>
        <w:t>категорически ЗАПРЕЩЕНО</w:t>
      </w:r>
      <w:r w:rsidRPr="005E590D">
        <w:rPr>
          <w:sz w:val="22"/>
          <w:szCs w:val="22"/>
        </w:rPr>
        <w:t>. За подобными нарушениями в лесу под видом обычных людей будут наблюдать контролёры.</w:t>
      </w:r>
    </w:p>
    <w:p w:rsidR="00F31F0D" w:rsidRPr="005E590D" w:rsidRDefault="00F31F0D" w:rsidP="00D35E71">
      <w:pPr>
        <w:pStyle w:val="af4"/>
        <w:ind w:left="-360"/>
        <w:rPr>
          <w:color w:val="auto"/>
          <w:sz w:val="22"/>
          <w:szCs w:val="22"/>
        </w:rPr>
      </w:pPr>
      <w:r w:rsidRPr="005E590D">
        <w:rPr>
          <w:sz w:val="22"/>
          <w:szCs w:val="22"/>
        </w:rPr>
        <w:t xml:space="preserve">• Если вдруг найдётся хитрец, который компостером, например, «простого» пункта (тот, что с наименьшим баллом) «понатыкает» отметок во всех остальных клетках карточки, где должны быть отметки с пунктов большего количества баллов, и всё это, чтобы обмануть судей – знайте: </w:t>
      </w:r>
      <w:r w:rsidRPr="005E590D">
        <w:rPr>
          <w:color w:val="FF0000"/>
          <w:sz w:val="22"/>
          <w:szCs w:val="22"/>
        </w:rPr>
        <w:t xml:space="preserve">обмануть не получится! </w:t>
      </w:r>
      <w:r w:rsidRPr="005E590D">
        <w:rPr>
          <w:color w:val="auto"/>
          <w:sz w:val="22"/>
          <w:szCs w:val="22"/>
        </w:rPr>
        <w:t>Каждый КП оснащён компостером с уникальным узором (рисунок в виде дырочек), который присвоен только этому пункту. Поэтому обман по схеме «никуда не бегать, но набрать много очков» без проблем обнаружится судьёй на финише.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• Нельзя стартовать раньше официально установленного времени старта. Номера нарушителей будут записаны контролёрами, а сами участники будут или дисквалифицированы, или переведены в группу «новички», т.е. уже не смогут бороться за очки</w:t>
      </w: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Советуем</w:t>
      </w: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sz w:val="22"/>
          <w:szCs w:val="22"/>
        </w:rPr>
        <w:t>• Старайтесь ходить по тропам, не ходите напрямую через лес. Если вы идёте по карте и в какой-то момент всё же понимаете, что заблудились, т.е. не можете определиться, где вы точно в карте и вокруг никого нет – лучше вернитесь туда, откуда пришли и попросите помощи у других участников соревнований или у обычных посетителей заповедника.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• Без компаса вам будет затруднительно ориентироваться по карте. Возьмите его с собой на дистанцию. Если компаса нет, попросите его на минутку у других участников. Не откажут :-)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• Некоторые спортсмены-участники, зная себя, запасаются небольшим количеством питания: шоколадка, пирожок, термос с чаем и т.д. Подпитка посреди маршрута не помешает.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 xml:space="preserve">• В лесу будьте осторожны, особо не спешите и не рискуйте понапрасну. Всё же главная цель состязаний – это получить максимум удовольствия от прогулки по </w:t>
      </w:r>
      <w:r w:rsidR="00FF226A">
        <w:rPr>
          <w:sz w:val="22"/>
          <w:szCs w:val="22"/>
        </w:rPr>
        <w:t>Столбам</w:t>
      </w:r>
      <w:r w:rsidRPr="005E590D">
        <w:rPr>
          <w:sz w:val="22"/>
          <w:szCs w:val="22"/>
        </w:rPr>
        <w:t>!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color w:val="auto"/>
          <w:sz w:val="22"/>
          <w:szCs w:val="22"/>
        </w:rPr>
      </w:pPr>
      <w:r w:rsidRPr="005E590D">
        <w:rPr>
          <w:b/>
          <w:color w:val="auto"/>
          <w:spacing w:val="-2"/>
          <w:sz w:val="22"/>
          <w:szCs w:val="22"/>
        </w:rPr>
        <w:t>Желаем удачных стартов!</w:t>
      </w:r>
    </w:p>
    <w:p w:rsidR="0015059C" w:rsidRPr="005E590D" w:rsidRDefault="0015059C" w:rsidP="0015059C">
      <w:pPr>
        <w:rPr>
          <w:sz w:val="28"/>
          <w:szCs w:val="28"/>
        </w:rPr>
      </w:pPr>
    </w:p>
    <w:sectPr w:rsidR="0015059C" w:rsidRPr="005E590D" w:rsidSect="009B0395">
      <w:headerReference w:type="default" r:id="rId7"/>
      <w:pgSz w:w="11906" w:h="16838"/>
      <w:pgMar w:top="568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C3" w:rsidRDefault="00EA6BC3" w:rsidP="00172AC2">
      <w:r>
        <w:separator/>
      </w:r>
    </w:p>
  </w:endnote>
  <w:endnote w:type="continuationSeparator" w:id="1">
    <w:p w:rsidR="00EA6BC3" w:rsidRDefault="00EA6BC3" w:rsidP="0017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C3" w:rsidRDefault="00EA6BC3" w:rsidP="00172AC2">
      <w:r>
        <w:separator/>
      </w:r>
    </w:p>
  </w:footnote>
  <w:footnote w:type="continuationSeparator" w:id="1">
    <w:p w:rsidR="00EA6BC3" w:rsidRDefault="00EA6BC3" w:rsidP="0017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6C" w:rsidRDefault="00B01AB3">
    <w:pPr>
      <w:pStyle w:val="a9"/>
      <w:jc w:val="center"/>
    </w:pPr>
    <w:r>
      <w:fldChar w:fldCharType="begin"/>
    </w:r>
    <w:r w:rsidR="006E1037">
      <w:instrText xml:space="preserve"> PAGE   \* MERGEFORMAT </w:instrText>
    </w:r>
    <w:r>
      <w:fldChar w:fldCharType="separate"/>
    </w:r>
    <w:r w:rsidR="00802521">
      <w:rPr>
        <w:noProof/>
      </w:rPr>
      <w:t>4</w:t>
    </w:r>
    <w:r>
      <w:rPr>
        <w:noProof/>
      </w:rPr>
      <w:fldChar w:fldCharType="end"/>
    </w:r>
  </w:p>
  <w:p w:rsidR="00A2466C" w:rsidRDefault="00A246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4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6E4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A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22E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5E4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2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45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4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A4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E6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863C3"/>
    <w:multiLevelType w:val="hybridMultilevel"/>
    <w:tmpl w:val="110071EA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5012AA"/>
    <w:multiLevelType w:val="hybridMultilevel"/>
    <w:tmpl w:val="8BBE71BE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98F42BE"/>
    <w:multiLevelType w:val="hybridMultilevel"/>
    <w:tmpl w:val="807224AC"/>
    <w:lvl w:ilvl="0" w:tplc="634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F9784F"/>
    <w:multiLevelType w:val="hybridMultilevel"/>
    <w:tmpl w:val="60C02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A595CA4"/>
    <w:multiLevelType w:val="hybridMultilevel"/>
    <w:tmpl w:val="1150A0E2"/>
    <w:lvl w:ilvl="0" w:tplc="10562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62F5"/>
    <w:multiLevelType w:val="hybridMultilevel"/>
    <w:tmpl w:val="22185560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7277B3"/>
    <w:multiLevelType w:val="singleLevel"/>
    <w:tmpl w:val="CBD411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B641A7"/>
    <w:multiLevelType w:val="multilevel"/>
    <w:tmpl w:val="110071EA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4C59330F"/>
    <w:multiLevelType w:val="hybridMultilevel"/>
    <w:tmpl w:val="F7DC582C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9E0F6A"/>
    <w:multiLevelType w:val="hybridMultilevel"/>
    <w:tmpl w:val="1EEA82D8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0E38F2"/>
    <w:multiLevelType w:val="hybridMultilevel"/>
    <w:tmpl w:val="A244B240"/>
    <w:lvl w:ilvl="0" w:tplc="10562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63CBB"/>
    <w:multiLevelType w:val="hybridMultilevel"/>
    <w:tmpl w:val="C7B4FD08"/>
    <w:lvl w:ilvl="0" w:tplc="63C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A40CFD"/>
    <w:multiLevelType w:val="hybridMultilevel"/>
    <w:tmpl w:val="E95608A6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377C60"/>
    <w:multiLevelType w:val="hybridMultilevel"/>
    <w:tmpl w:val="235E2300"/>
    <w:lvl w:ilvl="0" w:tplc="76AA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066EB"/>
    <w:multiLevelType w:val="multilevel"/>
    <w:tmpl w:val="1EEA82D8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115539"/>
    <w:multiLevelType w:val="hybridMultilevel"/>
    <w:tmpl w:val="6B1EE8EC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8E6C9C"/>
    <w:multiLevelType w:val="hybridMultilevel"/>
    <w:tmpl w:val="B4025378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70048C"/>
    <w:multiLevelType w:val="hybridMultilevel"/>
    <w:tmpl w:val="5B72A47E"/>
    <w:lvl w:ilvl="0" w:tplc="EF9266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CF6D55"/>
    <w:multiLevelType w:val="hybridMultilevel"/>
    <w:tmpl w:val="21BCA5F8"/>
    <w:lvl w:ilvl="0" w:tplc="0BC4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0"/>
  </w:num>
  <w:num w:numId="5">
    <w:abstractNumId w:val="26"/>
  </w:num>
  <w:num w:numId="6">
    <w:abstractNumId w:val="10"/>
  </w:num>
  <w:num w:numId="7">
    <w:abstractNumId w:val="18"/>
  </w:num>
  <w:num w:numId="8">
    <w:abstractNumId w:val="27"/>
  </w:num>
  <w:num w:numId="9">
    <w:abstractNumId w:val="17"/>
  </w:num>
  <w:num w:numId="10">
    <w:abstractNumId w:val="12"/>
  </w:num>
  <w:num w:numId="11">
    <w:abstractNumId w:val="29"/>
  </w:num>
  <w:num w:numId="12">
    <w:abstractNumId w:val="19"/>
  </w:num>
  <w:num w:numId="13">
    <w:abstractNumId w:val="22"/>
  </w:num>
  <w:num w:numId="14">
    <w:abstractNumId w:val="15"/>
  </w:num>
  <w:num w:numId="15">
    <w:abstractNumId w:val="16"/>
  </w:num>
  <w:num w:numId="16">
    <w:abstractNumId w:val="24"/>
  </w:num>
  <w:num w:numId="17">
    <w:abstractNumId w:val="11"/>
  </w:num>
  <w:num w:numId="18">
    <w:abstractNumId w:val="28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3BFD"/>
    <w:rsid w:val="00002A1A"/>
    <w:rsid w:val="00004C49"/>
    <w:rsid w:val="00011A2C"/>
    <w:rsid w:val="00012A72"/>
    <w:rsid w:val="00013414"/>
    <w:rsid w:val="0001381D"/>
    <w:rsid w:val="00017505"/>
    <w:rsid w:val="00020B81"/>
    <w:rsid w:val="00020BBA"/>
    <w:rsid w:val="00024C97"/>
    <w:rsid w:val="00025B1E"/>
    <w:rsid w:val="000308B5"/>
    <w:rsid w:val="000338E4"/>
    <w:rsid w:val="00033FF2"/>
    <w:rsid w:val="00046DDD"/>
    <w:rsid w:val="0005548B"/>
    <w:rsid w:val="000612D6"/>
    <w:rsid w:val="00064980"/>
    <w:rsid w:val="000725F7"/>
    <w:rsid w:val="00073851"/>
    <w:rsid w:val="00075A78"/>
    <w:rsid w:val="00077DCB"/>
    <w:rsid w:val="0008038C"/>
    <w:rsid w:val="000916CB"/>
    <w:rsid w:val="000937D1"/>
    <w:rsid w:val="0009461E"/>
    <w:rsid w:val="0009524D"/>
    <w:rsid w:val="000A10F8"/>
    <w:rsid w:val="000A1361"/>
    <w:rsid w:val="000A2577"/>
    <w:rsid w:val="000A3EE6"/>
    <w:rsid w:val="000A4FAA"/>
    <w:rsid w:val="000A5589"/>
    <w:rsid w:val="000A797E"/>
    <w:rsid w:val="000B218E"/>
    <w:rsid w:val="000B3817"/>
    <w:rsid w:val="000C43F2"/>
    <w:rsid w:val="000C60FE"/>
    <w:rsid w:val="000C6C9B"/>
    <w:rsid w:val="000C728A"/>
    <w:rsid w:val="000C77CB"/>
    <w:rsid w:val="000D35A1"/>
    <w:rsid w:val="000D6DA1"/>
    <w:rsid w:val="000D7E5E"/>
    <w:rsid w:val="000E347F"/>
    <w:rsid w:val="000E4FA0"/>
    <w:rsid w:val="000E718E"/>
    <w:rsid w:val="000F0DA6"/>
    <w:rsid w:val="00101D0B"/>
    <w:rsid w:val="00111D6D"/>
    <w:rsid w:val="00112E08"/>
    <w:rsid w:val="00115F38"/>
    <w:rsid w:val="00117373"/>
    <w:rsid w:val="00117F19"/>
    <w:rsid w:val="001217D9"/>
    <w:rsid w:val="0012343A"/>
    <w:rsid w:val="00126875"/>
    <w:rsid w:val="00126B7A"/>
    <w:rsid w:val="00134138"/>
    <w:rsid w:val="00134217"/>
    <w:rsid w:val="00141DA9"/>
    <w:rsid w:val="00144F00"/>
    <w:rsid w:val="00145260"/>
    <w:rsid w:val="0015059C"/>
    <w:rsid w:val="001612E2"/>
    <w:rsid w:val="00161609"/>
    <w:rsid w:val="001629E6"/>
    <w:rsid w:val="001641DD"/>
    <w:rsid w:val="001671A0"/>
    <w:rsid w:val="00167376"/>
    <w:rsid w:val="00170366"/>
    <w:rsid w:val="0017047E"/>
    <w:rsid w:val="00172AC2"/>
    <w:rsid w:val="00173B4F"/>
    <w:rsid w:val="00174CF2"/>
    <w:rsid w:val="00174F49"/>
    <w:rsid w:val="001751EF"/>
    <w:rsid w:val="001777EF"/>
    <w:rsid w:val="00177B18"/>
    <w:rsid w:val="001844E0"/>
    <w:rsid w:val="001A23B7"/>
    <w:rsid w:val="001A25BD"/>
    <w:rsid w:val="001A3512"/>
    <w:rsid w:val="001A4C75"/>
    <w:rsid w:val="001A55BC"/>
    <w:rsid w:val="001A5F10"/>
    <w:rsid w:val="001A5F79"/>
    <w:rsid w:val="001A6E97"/>
    <w:rsid w:val="001B18DE"/>
    <w:rsid w:val="001B1F05"/>
    <w:rsid w:val="001D3E52"/>
    <w:rsid w:val="001D5347"/>
    <w:rsid w:val="001D6173"/>
    <w:rsid w:val="001E5097"/>
    <w:rsid w:val="001E53D7"/>
    <w:rsid w:val="001E573B"/>
    <w:rsid w:val="001E7646"/>
    <w:rsid w:val="001E7881"/>
    <w:rsid w:val="001E7CA8"/>
    <w:rsid w:val="001F2123"/>
    <w:rsid w:val="001F2ED6"/>
    <w:rsid w:val="001F5043"/>
    <w:rsid w:val="001F6624"/>
    <w:rsid w:val="001F77BB"/>
    <w:rsid w:val="001F7CF6"/>
    <w:rsid w:val="00204736"/>
    <w:rsid w:val="00205BA5"/>
    <w:rsid w:val="002252B7"/>
    <w:rsid w:val="002267A6"/>
    <w:rsid w:val="00231FAD"/>
    <w:rsid w:val="0023248F"/>
    <w:rsid w:val="002326E1"/>
    <w:rsid w:val="00234E8E"/>
    <w:rsid w:val="002370DC"/>
    <w:rsid w:val="002379CD"/>
    <w:rsid w:val="002421D8"/>
    <w:rsid w:val="00243A84"/>
    <w:rsid w:val="002561AB"/>
    <w:rsid w:val="00260EFA"/>
    <w:rsid w:val="00262C7C"/>
    <w:rsid w:val="002647FF"/>
    <w:rsid w:val="00270048"/>
    <w:rsid w:val="0027258C"/>
    <w:rsid w:val="00274248"/>
    <w:rsid w:val="002750A0"/>
    <w:rsid w:val="002765B8"/>
    <w:rsid w:val="00277719"/>
    <w:rsid w:val="0028722A"/>
    <w:rsid w:val="00287A80"/>
    <w:rsid w:val="00287BCB"/>
    <w:rsid w:val="002905B3"/>
    <w:rsid w:val="00290AC5"/>
    <w:rsid w:val="00291551"/>
    <w:rsid w:val="0029316D"/>
    <w:rsid w:val="002A1FDA"/>
    <w:rsid w:val="002A4E7A"/>
    <w:rsid w:val="002A5620"/>
    <w:rsid w:val="002B1898"/>
    <w:rsid w:val="002B28A1"/>
    <w:rsid w:val="002B30B6"/>
    <w:rsid w:val="002B6004"/>
    <w:rsid w:val="002B6DFB"/>
    <w:rsid w:val="002B7A2D"/>
    <w:rsid w:val="002C146F"/>
    <w:rsid w:val="002C5288"/>
    <w:rsid w:val="002C5F6C"/>
    <w:rsid w:val="002C618C"/>
    <w:rsid w:val="002D619D"/>
    <w:rsid w:val="002E0828"/>
    <w:rsid w:val="002E0900"/>
    <w:rsid w:val="002E3721"/>
    <w:rsid w:val="002E55ED"/>
    <w:rsid w:val="002E64F9"/>
    <w:rsid w:val="002E6558"/>
    <w:rsid w:val="002F25AB"/>
    <w:rsid w:val="003001A1"/>
    <w:rsid w:val="003002E9"/>
    <w:rsid w:val="00301BB0"/>
    <w:rsid w:val="00303F3A"/>
    <w:rsid w:val="00306505"/>
    <w:rsid w:val="00314A99"/>
    <w:rsid w:val="003159A2"/>
    <w:rsid w:val="00316E4B"/>
    <w:rsid w:val="00321624"/>
    <w:rsid w:val="003221DD"/>
    <w:rsid w:val="00323234"/>
    <w:rsid w:val="00331C53"/>
    <w:rsid w:val="00334E78"/>
    <w:rsid w:val="003352F8"/>
    <w:rsid w:val="00335D16"/>
    <w:rsid w:val="003361FC"/>
    <w:rsid w:val="003373C4"/>
    <w:rsid w:val="003444D9"/>
    <w:rsid w:val="00346FEB"/>
    <w:rsid w:val="00347544"/>
    <w:rsid w:val="00356CB7"/>
    <w:rsid w:val="00366818"/>
    <w:rsid w:val="00367053"/>
    <w:rsid w:val="003735A9"/>
    <w:rsid w:val="00385472"/>
    <w:rsid w:val="00385A70"/>
    <w:rsid w:val="00385FAD"/>
    <w:rsid w:val="003871EC"/>
    <w:rsid w:val="00387CD2"/>
    <w:rsid w:val="00396F69"/>
    <w:rsid w:val="0039710C"/>
    <w:rsid w:val="003975FB"/>
    <w:rsid w:val="003A2376"/>
    <w:rsid w:val="003B3C08"/>
    <w:rsid w:val="003B40D2"/>
    <w:rsid w:val="003B50F9"/>
    <w:rsid w:val="003B70E4"/>
    <w:rsid w:val="003C0567"/>
    <w:rsid w:val="003C58A2"/>
    <w:rsid w:val="003C7D33"/>
    <w:rsid w:val="003D2E4F"/>
    <w:rsid w:val="003D7042"/>
    <w:rsid w:val="003E1BD0"/>
    <w:rsid w:val="003E2F68"/>
    <w:rsid w:val="003E3130"/>
    <w:rsid w:val="003E561A"/>
    <w:rsid w:val="003F11A1"/>
    <w:rsid w:val="003F66C8"/>
    <w:rsid w:val="003F7139"/>
    <w:rsid w:val="004028D7"/>
    <w:rsid w:val="00404219"/>
    <w:rsid w:val="004074B4"/>
    <w:rsid w:val="00407728"/>
    <w:rsid w:val="00412F3A"/>
    <w:rsid w:val="004133D2"/>
    <w:rsid w:val="00417BBE"/>
    <w:rsid w:val="00420026"/>
    <w:rsid w:val="004253FC"/>
    <w:rsid w:val="00426A03"/>
    <w:rsid w:val="00432B87"/>
    <w:rsid w:val="0043716F"/>
    <w:rsid w:val="00437E4C"/>
    <w:rsid w:val="0044550F"/>
    <w:rsid w:val="0045578B"/>
    <w:rsid w:val="004578F5"/>
    <w:rsid w:val="00460A69"/>
    <w:rsid w:val="004618B8"/>
    <w:rsid w:val="0046320F"/>
    <w:rsid w:val="00464059"/>
    <w:rsid w:val="00466EE7"/>
    <w:rsid w:val="00467C89"/>
    <w:rsid w:val="00482817"/>
    <w:rsid w:val="004843FB"/>
    <w:rsid w:val="00484794"/>
    <w:rsid w:val="00491A02"/>
    <w:rsid w:val="00495781"/>
    <w:rsid w:val="004A223C"/>
    <w:rsid w:val="004A6FC2"/>
    <w:rsid w:val="004B5CF4"/>
    <w:rsid w:val="004C0689"/>
    <w:rsid w:val="004C5910"/>
    <w:rsid w:val="004C61A5"/>
    <w:rsid w:val="004D0A45"/>
    <w:rsid w:val="004E071F"/>
    <w:rsid w:val="004F2FE3"/>
    <w:rsid w:val="004F6193"/>
    <w:rsid w:val="004F71A9"/>
    <w:rsid w:val="00500021"/>
    <w:rsid w:val="005016B9"/>
    <w:rsid w:val="00501E11"/>
    <w:rsid w:val="00503722"/>
    <w:rsid w:val="00506922"/>
    <w:rsid w:val="005069EE"/>
    <w:rsid w:val="005113B1"/>
    <w:rsid w:val="00517FAA"/>
    <w:rsid w:val="00520384"/>
    <w:rsid w:val="00520CBF"/>
    <w:rsid w:val="005241E6"/>
    <w:rsid w:val="00526E3F"/>
    <w:rsid w:val="0053018D"/>
    <w:rsid w:val="00531CD9"/>
    <w:rsid w:val="00535198"/>
    <w:rsid w:val="00540641"/>
    <w:rsid w:val="00540823"/>
    <w:rsid w:val="005430F5"/>
    <w:rsid w:val="00544C16"/>
    <w:rsid w:val="0054574E"/>
    <w:rsid w:val="00554491"/>
    <w:rsid w:val="00562269"/>
    <w:rsid w:val="00571CCD"/>
    <w:rsid w:val="00571ECB"/>
    <w:rsid w:val="00577CA5"/>
    <w:rsid w:val="005832EB"/>
    <w:rsid w:val="00587336"/>
    <w:rsid w:val="0059208F"/>
    <w:rsid w:val="005A2D12"/>
    <w:rsid w:val="005B14E9"/>
    <w:rsid w:val="005B2190"/>
    <w:rsid w:val="005B2A28"/>
    <w:rsid w:val="005C0BE3"/>
    <w:rsid w:val="005C0CF6"/>
    <w:rsid w:val="005C3E34"/>
    <w:rsid w:val="005C64DF"/>
    <w:rsid w:val="005C68C2"/>
    <w:rsid w:val="005D3044"/>
    <w:rsid w:val="005D54E4"/>
    <w:rsid w:val="005E2D09"/>
    <w:rsid w:val="005E590D"/>
    <w:rsid w:val="005E7CF3"/>
    <w:rsid w:val="005E7F2C"/>
    <w:rsid w:val="005F2D6C"/>
    <w:rsid w:val="005F5167"/>
    <w:rsid w:val="005F7A96"/>
    <w:rsid w:val="006026F5"/>
    <w:rsid w:val="006071EF"/>
    <w:rsid w:val="00607C20"/>
    <w:rsid w:val="00617DF1"/>
    <w:rsid w:val="00625CFA"/>
    <w:rsid w:val="006268E2"/>
    <w:rsid w:val="00636DD9"/>
    <w:rsid w:val="00644431"/>
    <w:rsid w:val="0064668C"/>
    <w:rsid w:val="0065525A"/>
    <w:rsid w:val="00661225"/>
    <w:rsid w:val="006641AC"/>
    <w:rsid w:val="00665D88"/>
    <w:rsid w:val="00665F07"/>
    <w:rsid w:val="00667F1C"/>
    <w:rsid w:val="00670D7B"/>
    <w:rsid w:val="006749C6"/>
    <w:rsid w:val="00691D2E"/>
    <w:rsid w:val="00694403"/>
    <w:rsid w:val="006A0F34"/>
    <w:rsid w:val="006A2E2A"/>
    <w:rsid w:val="006A4560"/>
    <w:rsid w:val="006B3E0E"/>
    <w:rsid w:val="006B7A84"/>
    <w:rsid w:val="006C2E3D"/>
    <w:rsid w:val="006C41A9"/>
    <w:rsid w:val="006C46B2"/>
    <w:rsid w:val="006D406B"/>
    <w:rsid w:val="006D583E"/>
    <w:rsid w:val="006D7885"/>
    <w:rsid w:val="006E04BF"/>
    <w:rsid w:val="006E1037"/>
    <w:rsid w:val="006E1959"/>
    <w:rsid w:val="006E3417"/>
    <w:rsid w:val="006E460F"/>
    <w:rsid w:val="006E4E7D"/>
    <w:rsid w:val="006F009E"/>
    <w:rsid w:val="006F1687"/>
    <w:rsid w:val="006F639D"/>
    <w:rsid w:val="006F7C7F"/>
    <w:rsid w:val="006F7D59"/>
    <w:rsid w:val="00703CA1"/>
    <w:rsid w:val="007044FF"/>
    <w:rsid w:val="00707108"/>
    <w:rsid w:val="00707A41"/>
    <w:rsid w:val="00715645"/>
    <w:rsid w:val="0071659D"/>
    <w:rsid w:val="00721353"/>
    <w:rsid w:val="00722915"/>
    <w:rsid w:val="00735BD5"/>
    <w:rsid w:val="00740840"/>
    <w:rsid w:val="0074250D"/>
    <w:rsid w:val="00743713"/>
    <w:rsid w:val="00743B82"/>
    <w:rsid w:val="007529EF"/>
    <w:rsid w:val="007543B8"/>
    <w:rsid w:val="00754B5C"/>
    <w:rsid w:val="00761A35"/>
    <w:rsid w:val="00761B2B"/>
    <w:rsid w:val="007625B6"/>
    <w:rsid w:val="00765722"/>
    <w:rsid w:val="0077027A"/>
    <w:rsid w:val="007718C5"/>
    <w:rsid w:val="00771F0E"/>
    <w:rsid w:val="007772D0"/>
    <w:rsid w:val="00777A82"/>
    <w:rsid w:val="007815AE"/>
    <w:rsid w:val="007834DA"/>
    <w:rsid w:val="007935B5"/>
    <w:rsid w:val="007B05ED"/>
    <w:rsid w:val="007B4D45"/>
    <w:rsid w:val="007B543B"/>
    <w:rsid w:val="007C6634"/>
    <w:rsid w:val="007D572C"/>
    <w:rsid w:val="007D6AB0"/>
    <w:rsid w:val="007D73A6"/>
    <w:rsid w:val="007E5538"/>
    <w:rsid w:val="007F1CF6"/>
    <w:rsid w:val="007F2A10"/>
    <w:rsid w:val="00802521"/>
    <w:rsid w:val="00804399"/>
    <w:rsid w:val="0080577F"/>
    <w:rsid w:val="00806229"/>
    <w:rsid w:val="00812066"/>
    <w:rsid w:val="00825795"/>
    <w:rsid w:val="008258BF"/>
    <w:rsid w:val="00833328"/>
    <w:rsid w:val="00834565"/>
    <w:rsid w:val="008349E6"/>
    <w:rsid w:val="00834F7A"/>
    <w:rsid w:val="008416B6"/>
    <w:rsid w:val="00842851"/>
    <w:rsid w:val="00843B98"/>
    <w:rsid w:val="00845E8C"/>
    <w:rsid w:val="008461A5"/>
    <w:rsid w:val="00847F1A"/>
    <w:rsid w:val="008601DC"/>
    <w:rsid w:val="008635DE"/>
    <w:rsid w:val="00871D27"/>
    <w:rsid w:val="00873004"/>
    <w:rsid w:val="0087505C"/>
    <w:rsid w:val="00886CF0"/>
    <w:rsid w:val="008A362E"/>
    <w:rsid w:val="008A5615"/>
    <w:rsid w:val="008B080C"/>
    <w:rsid w:val="008B0FD6"/>
    <w:rsid w:val="008C5F38"/>
    <w:rsid w:val="008C765A"/>
    <w:rsid w:val="008D1AA3"/>
    <w:rsid w:val="008D1F7F"/>
    <w:rsid w:val="008D5FF7"/>
    <w:rsid w:val="008E0056"/>
    <w:rsid w:val="008E0170"/>
    <w:rsid w:val="008E2193"/>
    <w:rsid w:val="008F2D0A"/>
    <w:rsid w:val="008F3A33"/>
    <w:rsid w:val="008F6CD2"/>
    <w:rsid w:val="00901019"/>
    <w:rsid w:val="00901C38"/>
    <w:rsid w:val="0090407F"/>
    <w:rsid w:val="009100C4"/>
    <w:rsid w:val="00927A6B"/>
    <w:rsid w:val="00933B4F"/>
    <w:rsid w:val="00950CBA"/>
    <w:rsid w:val="00975F67"/>
    <w:rsid w:val="00985973"/>
    <w:rsid w:val="00992819"/>
    <w:rsid w:val="00992B43"/>
    <w:rsid w:val="009A2302"/>
    <w:rsid w:val="009A2488"/>
    <w:rsid w:val="009A317F"/>
    <w:rsid w:val="009A53C7"/>
    <w:rsid w:val="009B0395"/>
    <w:rsid w:val="009B7CD3"/>
    <w:rsid w:val="009C0923"/>
    <w:rsid w:val="009C1DC7"/>
    <w:rsid w:val="009C1F6F"/>
    <w:rsid w:val="009D2C84"/>
    <w:rsid w:val="009D4C33"/>
    <w:rsid w:val="009D68FE"/>
    <w:rsid w:val="009D7A86"/>
    <w:rsid w:val="009E0694"/>
    <w:rsid w:val="009E245E"/>
    <w:rsid w:val="009E286C"/>
    <w:rsid w:val="009F210B"/>
    <w:rsid w:val="009F373D"/>
    <w:rsid w:val="009F4AD0"/>
    <w:rsid w:val="009F4BB6"/>
    <w:rsid w:val="00A01F60"/>
    <w:rsid w:val="00A02E44"/>
    <w:rsid w:val="00A02F91"/>
    <w:rsid w:val="00A044C1"/>
    <w:rsid w:val="00A102B4"/>
    <w:rsid w:val="00A13D31"/>
    <w:rsid w:val="00A211DF"/>
    <w:rsid w:val="00A2466C"/>
    <w:rsid w:val="00A26280"/>
    <w:rsid w:val="00A329F5"/>
    <w:rsid w:val="00A33549"/>
    <w:rsid w:val="00A40BCC"/>
    <w:rsid w:val="00A4102B"/>
    <w:rsid w:val="00A42400"/>
    <w:rsid w:val="00A425C0"/>
    <w:rsid w:val="00A46AD3"/>
    <w:rsid w:val="00A5061F"/>
    <w:rsid w:val="00A56E09"/>
    <w:rsid w:val="00A57333"/>
    <w:rsid w:val="00A64BF1"/>
    <w:rsid w:val="00A66101"/>
    <w:rsid w:val="00A6743A"/>
    <w:rsid w:val="00A7385A"/>
    <w:rsid w:val="00A7707D"/>
    <w:rsid w:val="00A80A2B"/>
    <w:rsid w:val="00A834E6"/>
    <w:rsid w:val="00A90561"/>
    <w:rsid w:val="00A9205C"/>
    <w:rsid w:val="00A96EA9"/>
    <w:rsid w:val="00AA17B5"/>
    <w:rsid w:val="00AA6496"/>
    <w:rsid w:val="00AA671A"/>
    <w:rsid w:val="00AB55B2"/>
    <w:rsid w:val="00AC3C58"/>
    <w:rsid w:val="00AC3DD4"/>
    <w:rsid w:val="00AD01BC"/>
    <w:rsid w:val="00AD0A91"/>
    <w:rsid w:val="00AD477C"/>
    <w:rsid w:val="00AD6D7F"/>
    <w:rsid w:val="00AE74CC"/>
    <w:rsid w:val="00AF2D96"/>
    <w:rsid w:val="00AF6586"/>
    <w:rsid w:val="00B01AB3"/>
    <w:rsid w:val="00B02523"/>
    <w:rsid w:val="00B12DCC"/>
    <w:rsid w:val="00B15498"/>
    <w:rsid w:val="00B21A3E"/>
    <w:rsid w:val="00B24B51"/>
    <w:rsid w:val="00B24CB5"/>
    <w:rsid w:val="00B27F3A"/>
    <w:rsid w:val="00B3044B"/>
    <w:rsid w:val="00B30C3A"/>
    <w:rsid w:val="00B35D22"/>
    <w:rsid w:val="00B41CBE"/>
    <w:rsid w:val="00B478C8"/>
    <w:rsid w:val="00B50E4B"/>
    <w:rsid w:val="00B62AFE"/>
    <w:rsid w:val="00B6453F"/>
    <w:rsid w:val="00B6679E"/>
    <w:rsid w:val="00B67DDB"/>
    <w:rsid w:val="00B72D72"/>
    <w:rsid w:val="00B752F3"/>
    <w:rsid w:val="00B7568F"/>
    <w:rsid w:val="00B77B8A"/>
    <w:rsid w:val="00B80625"/>
    <w:rsid w:val="00B8178A"/>
    <w:rsid w:val="00B855CB"/>
    <w:rsid w:val="00B8684B"/>
    <w:rsid w:val="00B900C0"/>
    <w:rsid w:val="00B92346"/>
    <w:rsid w:val="00B924E7"/>
    <w:rsid w:val="00BA52DE"/>
    <w:rsid w:val="00BA59E8"/>
    <w:rsid w:val="00BB13DF"/>
    <w:rsid w:val="00BB1F44"/>
    <w:rsid w:val="00BB2483"/>
    <w:rsid w:val="00BB4C63"/>
    <w:rsid w:val="00BB5855"/>
    <w:rsid w:val="00BB655E"/>
    <w:rsid w:val="00BB7E5C"/>
    <w:rsid w:val="00BC1FAC"/>
    <w:rsid w:val="00BC251E"/>
    <w:rsid w:val="00BC6F45"/>
    <w:rsid w:val="00BC7F15"/>
    <w:rsid w:val="00BD24F6"/>
    <w:rsid w:val="00BD5AF7"/>
    <w:rsid w:val="00BD739B"/>
    <w:rsid w:val="00BE3DB6"/>
    <w:rsid w:val="00BF7DC7"/>
    <w:rsid w:val="00C06A75"/>
    <w:rsid w:val="00C06B10"/>
    <w:rsid w:val="00C119FA"/>
    <w:rsid w:val="00C15ADC"/>
    <w:rsid w:val="00C17232"/>
    <w:rsid w:val="00C20B4E"/>
    <w:rsid w:val="00C23ECF"/>
    <w:rsid w:val="00C24FF3"/>
    <w:rsid w:val="00C2716E"/>
    <w:rsid w:val="00C31547"/>
    <w:rsid w:val="00C34573"/>
    <w:rsid w:val="00C40198"/>
    <w:rsid w:val="00C4088C"/>
    <w:rsid w:val="00C42355"/>
    <w:rsid w:val="00C42459"/>
    <w:rsid w:val="00C43833"/>
    <w:rsid w:val="00C43A71"/>
    <w:rsid w:val="00C43EEC"/>
    <w:rsid w:val="00C44317"/>
    <w:rsid w:val="00C44CE6"/>
    <w:rsid w:val="00C45A03"/>
    <w:rsid w:val="00C46329"/>
    <w:rsid w:val="00C46FC5"/>
    <w:rsid w:val="00C61E78"/>
    <w:rsid w:val="00C64B6E"/>
    <w:rsid w:val="00C739FE"/>
    <w:rsid w:val="00C86638"/>
    <w:rsid w:val="00C913C3"/>
    <w:rsid w:val="00C92C3F"/>
    <w:rsid w:val="00C93F6C"/>
    <w:rsid w:val="00C94582"/>
    <w:rsid w:val="00CA13E8"/>
    <w:rsid w:val="00CA65DF"/>
    <w:rsid w:val="00CA68BA"/>
    <w:rsid w:val="00CB1D69"/>
    <w:rsid w:val="00CB5492"/>
    <w:rsid w:val="00CD0B78"/>
    <w:rsid w:val="00CD5502"/>
    <w:rsid w:val="00CE4607"/>
    <w:rsid w:val="00CE47A4"/>
    <w:rsid w:val="00CF491C"/>
    <w:rsid w:val="00CF6A79"/>
    <w:rsid w:val="00D017E9"/>
    <w:rsid w:val="00D14E52"/>
    <w:rsid w:val="00D15F23"/>
    <w:rsid w:val="00D161F9"/>
    <w:rsid w:val="00D22D81"/>
    <w:rsid w:val="00D23083"/>
    <w:rsid w:val="00D246EF"/>
    <w:rsid w:val="00D25198"/>
    <w:rsid w:val="00D25473"/>
    <w:rsid w:val="00D35C50"/>
    <w:rsid w:val="00D35E71"/>
    <w:rsid w:val="00D42A74"/>
    <w:rsid w:val="00D441B4"/>
    <w:rsid w:val="00D457F0"/>
    <w:rsid w:val="00D55100"/>
    <w:rsid w:val="00D61C2A"/>
    <w:rsid w:val="00D649B5"/>
    <w:rsid w:val="00D6615F"/>
    <w:rsid w:val="00D67426"/>
    <w:rsid w:val="00D70260"/>
    <w:rsid w:val="00D725EE"/>
    <w:rsid w:val="00D845BC"/>
    <w:rsid w:val="00D91737"/>
    <w:rsid w:val="00D93BA2"/>
    <w:rsid w:val="00D96BB7"/>
    <w:rsid w:val="00DB0139"/>
    <w:rsid w:val="00DB4C89"/>
    <w:rsid w:val="00DD24D1"/>
    <w:rsid w:val="00DD25A7"/>
    <w:rsid w:val="00DD69CB"/>
    <w:rsid w:val="00DD7273"/>
    <w:rsid w:val="00DE00A9"/>
    <w:rsid w:val="00DE195A"/>
    <w:rsid w:val="00DE2414"/>
    <w:rsid w:val="00DE427B"/>
    <w:rsid w:val="00DE4969"/>
    <w:rsid w:val="00DE6B75"/>
    <w:rsid w:val="00DE6BBD"/>
    <w:rsid w:val="00DF15CD"/>
    <w:rsid w:val="00DF2ECF"/>
    <w:rsid w:val="00DF7204"/>
    <w:rsid w:val="00E00016"/>
    <w:rsid w:val="00E03933"/>
    <w:rsid w:val="00E03B0E"/>
    <w:rsid w:val="00E17B43"/>
    <w:rsid w:val="00E217FC"/>
    <w:rsid w:val="00E2489E"/>
    <w:rsid w:val="00E26493"/>
    <w:rsid w:val="00E27011"/>
    <w:rsid w:val="00E3181E"/>
    <w:rsid w:val="00E3266E"/>
    <w:rsid w:val="00E3575A"/>
    <w:rsid w:val="00E35DBE"/>
    <w:rsid w:val="00E3656D"/>
    <w:rsid w:val="00E37C48"/>
    <w:rsid w:val="00E445D9"/>
    <w:rsid w:val="00E4582F"/>
    <w:rsid w:val="00E467F4"/>
    <w:rsid w:val="00E50E5C"/>
    <w:rsid w:val="00E53BFE"/>
    <w:rsid w:val="00E5448A"/>
    <w:rsid w:val="00E6141B"/>
    <w:rsid w:val="00E61F6A"/>
    <w:rsid w:val="00E624EB"/>
    <w:rsid w:val="00E64265"/>
    <w:rsid w:val="00E643CB"/>
    <w:rsid w:val="00E67B08"/>
    <w:rsid w:val="00E814EB"/>
    <w:rsid w:val="00E8604E"/>
    <w:rsid w:val="00E92CFD"/>
    <w:rsid w:val="00E934A0"/>
    <w:rsid w:val="00E9471A"/>
    <w:rsid w:val="00EA167F"/>
    <w:rsid w:val="00EA3C29"/>
    <w:rsid w:val="00EA6BC3"/>
    <w:rsid w:val="00EB1DE3"/>
    <w:rsid w:val="00EB4D3D"/>
    <w:rsid w:val="00EB5559"/>
    <w:rsid w:val="00ED3611"/>
    <w:rsid w:val="00ED3BFD"/>
    <w:rsid w:val="00EE18EA"/>
    <w:rsid w:val="00EF0EEA"/>
    <w:rsid w:val="00EF6C1A"/>
    <w:rsid w:val="00F005A5"/>
    <w:rsid w:val="00F01CB9"/>
    <w:rsid w:val="00F0351B"/>
    <w:rsid w:val="00F03B3A"/>
    <w:rsid w:val="00F03F27"/>
    <w:rsid w:val="00F0560F"/>
    <w:rsid w:val="00F0624F"/>
    <w:rsid w:val="00F07F8A"/>
    <w:rsid w:val="00F1155C"/>
    <w:rsid w:val="00F21E5D"/>
    <w:rsid w:val="00F264FC"/>
    <w:rsid w:val="00F30012"/>
    <w:rsid w:val="00F31F0D"/>
    <w:rsid w:val="00F31FEB"/>
    <w:rsid w:val="00F32012"/>
    <w:rsid w:val="00F36D52"/>
    <w:rsid w:val="00F37BD9"/>
    <w:rsid w:val="00F43132"/>
    <w:rsid w:val="00F447CC"/>
    <w:rsid w:val="00F501CC"/>
    <w:rsid w:val="00F507BF"/>
    <w:rsid w:val="00F5565C"/>
    <w:rsid w:val="00F55793"/>
    <w:rsid w:val="00F55C67"/>
    <w:rsid w:val="00F61A6C"/>
    <w:rsid w:val="00F7339D"/>
    <w:rsid w:val="00F751B9"/>
    <w:rsid w:val="00F76603"/>
    <w:rsid w:val="00F767D6"/>
    <w:rsid w:val="00F77330"/>
    <w:rsid w:val="00F773A9"/>
    <w:rsid w:val="00F81848"/>
    <w:rsid w:val="00F81B46"/>
    <w:rsid w:val="00F83D20"/>
    <w:rsid w:val="00F902E3"/>
    <w:rsid w:val="00F93FEB"/>
    <w:rsid w:val="00F95778"/>
    <w:rsid w:val="00F96262"/>
    <w:rsid w:val="00FA0426"/>
    <w:rsid w:val="00FD094A"/>
    <w:rsid w:val="00FD122F"/>
    <w:rsid w:val="00FD410E"/>
    <w:rsid w:val="00FD4868"/>
    <w:rsid w:val="00FD72A1"/>
    <w:rsid w:val="00FE06F2"/>
    <w:rsid w:val="00FE3993"/>
    <w:rsid w:val="00FE3A31"/>
    <w:rsid w:val="00FE4DAE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5E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251E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E245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B05ED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B05ED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743B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B05ED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C5F38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05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5F38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05E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5F3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B05ED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8C5F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B05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C25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05ED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C25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5E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BC251E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BC251E"/>
    <w:pPr>
      <w:ind w:left="283" w:hanging="283"/>
    </w:pPr>
    <w:rPr>
      <w:sz w:val="20"/>
      <w:szCs w:val="20"/>
    </w:rPr>
  </w:style>
  <w:style w:type="paragraph" w:styleId="33">
    <w:name w:val="List 3"/>
    <w:basedOn w:val="a"/>
    <w:uiPriority w:val="99"/>
    <w:rsid w:val="00BC251E"/>
    <w:pPr>
      <w:ind w:left="849" w:hanging="283"/>
    </w:pPr>
    <w:rPr>
      <w:sz w:val="20"/>
      <w:szCs w:val="20"/>
    </w:rPr>
  </w:style>
  <w:style w:type="paragraph" w:styleId="4">
    <w:name w:val="List 4"/>
    <w:basedOn w:val="a"/>
    <w:uiPriority w:val="99"/>
    <w:rsid w:val="00BC251E"/>
    <w:pPr>
      <w:ind w:left="1132" w:hanging="283"/>
    </w:pPr>
    <w:rPr>
      <w:sz w:val="20"/>
      <w:szCs w:val="20"/>
    </w:rPr>
  </w:style>
  <w:style w:type="paragraph" w:styleId="34">
    <w:name w:val="List Continue 3"/>
    <w:basedOn w:val="a"/>
    <w:uiPriority w:val="99"/>
    <w:rsid w:val="00BC251E"/>
    <w:pPr>
      <w:spacing w:after="120"/>
      <w:ind w:left="849"/>
    </w:pPr>
    <w:rPr>
      <w:sz w:val="20"/>
      <w:szCs w:val="20"/>
    </w:rPr>
  </w:style>
  <w:style w:type="paragraph" w:styleId="40">
    <w:name w:val="List Continue 4"/>
    <w:basedOn w:val="a"/>
    <w:uiPriority w:val="99"/>
    <w:rsid w:val="00BC251E"/>
    <w:pPr>
      <w:spacing w:after="120"/>
      <w:ind w:left="1132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E2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05ED"/>
    <w:rPr>
      <w:rFonts w:cs="Times New Roman"/>
      <w:sz w:val="2"/>
      <w:szCs w:val="2"/>
    </w:rPr>
  </w:style>
  <w:style w:type="character" w:customStyle="1" w:styleId="af">
    <w:name w:val="Знак Знак"/>
    <w:basedOn w:val="a0"/>
    <w:uiPriority w:val="99"/>
    <w:rsid w:val="000D35A1"/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170366"/>
    <w:pPr>
      <w:jc w:val="both"/>
    </w:pPr>
    <w:rPr>
      <w:szCs w:val="20"/>
    </w:rPr>
  </w:style>
  <w:style w:type="paragraph" w:styleId="af0">
    <w:name w:val="footer"/>
    <w:basedOn w:val="a"/>
    <w:link w:val="af1"/>
    <w:uiPriority w:val="99"/>
    <w:semiHidden/>
    <w:rsid w:val="00172A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72AC2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B0139"/>
    <w:pPr>
      <w:ind w:left="720"/>
      <w:contextualSpacing/>
    </w:pPr>
  </w:style>
  <w:style w:type="paragraph" w:styleId="af3">
    <w:name w:val="Normal (Web)"/>
    <w:basedOn w:val="a"/>
    <w:uiPriority w:val="99"/>
    <w:rsid w:val="008F3A33"/>
    <w:pPr>
      <w:spacing w:before="150" w:after="150"/>
    </w:pPr>
  </w:style>
  <w:style w:type="paragraph" w:customStyle="1" w:styleId="af4">
    <w:name w:val="[Основной абзац]"/>
    <w:basedOn w:val="a"/>
    <w:uiPriority w:val="99"/>
    <w:rsid w:val="00D35E7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character" w:styleId="af5">
    <w:name w:val="FollowedHyperlink"/>
    <w:basedOn w:val="a0"/>
    <w:uiPriority w:val="99"/>
    <w:semiHidden/>
    <w:unhideWhenUsed/>
    <w:rsid w:val="00DB4C8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45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6">
    <w:name w:val="Нет"/>
    <w:rsid w:val="00636DD9"/>
  </w:style>
  <w:style w:type="character" w:customStyle="1" w:styleId="Hyperlink0">
    <w:name w:val="Hyperlink.0"/>
    <w:basedOn w:val="af6"/>
    <w:rsid w:val="00636DD9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f7">
    <w:name w:val="No Spacing"/>
    <w:uiPriority w:val="1"/>
    <w:qFormat/>
    <w:rsid w:val="00636DD9"/>
    <w:rPr>
      <w:sz w:val="24"/>
      <w:szCs w:val="24"/>
    </w:rPr>
  </w:style>
  <w:style w:type="table" w:customStyle="1" w:styleId="TableNormal">
    <w:name w:val="Table Normal"/>
    <w:rsid w:val="00AF2D9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af6"/>
    <w:rsid w:val="00AF2D96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4C16"/>
    <w:rPr>
      <w:color w:val="605E5C"/>
      <w:shd w:val="clear" w:color="auto" w:fill="E1DFDD"/>
    </w:rPr>
  </w:style>
  <w:style w:type="character" w:styleId="af8">
    <w:name w:val="Strong"/>
    <w:uiPriority w:val="22"/>
    <w:qFormat/>
    <w:locked/>
    <w:rsid w:val="00162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Computer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user</cp:lastModifiedBy>
  <cp:revision>9</cp:revision>
  <cp:lastPrinted>2022-08-24T02:29:00Z</cp:lastPrinted>
  <dcterms:created xsi:type="dcterms:W3CDTF">2022-08-23T04:58:00Z</dcterms:created>
  <dcterms:modified xsi:type="dcterms:W3CDTF">2022-09-14T07:29:00Z</dcterms:modified>
</cp:coreProperties>
</file>